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ED" w:rsidRDefault="00906254" w:rsidP="00841DED">
      <w:r w:rsidRPr="00BF7CFD">
        <w:rPr>
          <w:rFonts w:ascii="Verdana" w:hAnsi="Verdan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3A064535" wp14:editId="1D99E0BE">
            <wp:simplePos x="0" y="0"/>
            <wp:positionH relativeFrom="column">
              <wp:posOffset>-207010</wp:posOffset>
            </wp:positionH>
            <wp:positionV relativeFrom="paragraph">
              <wp:posOffset>95250</wp:posOffset>
            </wp:positionV>
            <wp:extent cx="1329055" cy="659130"/>
            <wp:effectExtent l="0" t="0" r="4445" b="7620"/>
            <wp:wrapSquare wrapText="bothSides"/>
            <wp:docPr id="3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DED" w:rsidRPr="00AB70E2" w:rsidRDefault="00841DED" w:rsidP="00841DED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841DED" w:rsidRPr="00906254" w:rsidRDefault="00841DED" w:rsidP="00841DED">
      <w:pPr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NIVEL   4: AL FINALIZAR DECIMO EGBS (8VO, 9NO, 10M0 EGBS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841DED" w:rsidRDefault="00841DED" w:rsidP="00841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  <w:r w:rsidR="00B35B6B">
        <w:rPr>
          <w:b/>
          <w:sz w:val="28"/>
          <w:szCs w:val="28"/>
        </w:rPr>
        <w:t xml:space="preserve"> DECIMO EGB </w:t>
      </w:r>
    </w:p>
    <w:p w:rsidR="00906254" w:rsidRPr="00906254" w:rsidRDefault="00906254" w:rsidP="00841D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Lcda. Priscila Iñacato </w:t>
      </w:r>
    </w:p>
    <w:tbl>
      <w:tblPr>
        <w:tblStyle w:val="Tablaconcuadrcula"/>
        <w:tblW w:w="15559" w:type="dxa"/>
        <w:tblLayout w:type="fixed"/>
        <w:tblLook w:val="04A0" w:firstRow="1" w:lastRow="0" w:firstColumn="1" w:lastColumn="0" w:noHBand="0" w:noVBand="1"/>
      </w:tblPr>
      <w:tblGrid>
        <w:gridCol w:w="2003"/>
        <w:gridCol w:w="39"/>
        <w:gridCol w:w="2319"/>
        <w:gridCol w:w="4394"/>
        <w:gridCol w:w="3260"/>
        <w:gridCol w:w="3544"/>
      </w:tblGrid>
      <w:tr w:rsidR="00841DED" w:rsidRPr="00220146" w:rsidTr="004B171C">
        <w:trPr>
          <w:trHeight w:val="487"/>
        </w:trPr>
        <w:tc>
          <w:tcPr>
            <w:tcW w:w="12015" w:type="dxa"/>
            <w:gridSpan w:val="5"/>
            <w:shd w:val="clear" w:color="auto" w:fill="C5E0B3" w:themeFill="accent6" w:themeFillTint="66"/>
          </w:tcPr>
          <w:p w:rsidR="00841DED" w:rsidRPr="00220146" w:rsidRDefault="00841DED" w:rsidP="005E134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ASIGNATURA: ESTUDIOS SOCIALES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841DED" w:rsidRDefault="00841DED" w:rsidP="005E134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841DED" w:rsidRPr="00F91DE1" w:rsidTr="004B171C">
        <w:trPr>
          <w:trHeight w:val="1288"/>
        </w:trPr>
        <w:tc>
          <w:tcPr>
            <w:tcW w:w="2003" w:type="dxa"/>
          </w:tcPr>
          <w:p w:rsidR="00841DED" w:rsidRPr="00F91DE1" w:rsidRDefault="00841DED" w:rsidP="00841DED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2358" w:type="dxa"/>
            <w:gridSpan w:val="2"/>
          </w:tcPr>
          <w:p w:rsidR="00841DED" w:rsidRPr="00F91DE1" w:rsidRDefault="00841DED" w:rsidP="00841DED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4394" w:type="dxa"/>
          </w:tcPr>
          <w:p w:rsidR="00841DED" w:rsidRPr="00F91DE1" w:rsidRDefault="00841DED" w:rsidP="00841DED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DESTREZAS CON CRITERIO DE DESEMPEÑO</w:t>
            </w:r>
          </w:p>
        </w:tc>
        <w:tc>
          <w:tcPr>
            <w:tcW w:w="3260" w:type="dxa"/>
          </w:tcPr>
          <w:p w:rsidR="00841DED" w:rsidRPr="00F91DE1" w:rsidRDefault="00841DED" w:rsidP="00841DED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CRITERIOS DE </w:t>
            </w:r>
            <w:r w:rsidRPr="00F91DE1">
              <w:rPr>
                <w:rFonts w:ascii="Verdana" w:hAnsi="Verdana"/>
                <w:b/>
                <w:sz w:val="24"/>
              </w:rPr>
              <w:t>EVALUACION</w:t>
            </w:r>
          </w:p>
        </w:tc>
        <w:tc>
          <w:tcPr>
            <w:tcW w:w="3544" w:type="dxa"/>
          </w:tcPr>
          <w:p w:rsidR="00841DED" w:rsidRPr="00F91DE1" w:rsidRDefault="00841DED" w:rsidP="00841DED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INDICADORES  DE EVALUACIÒN </w:t>
            </w:r>
          </w:p>
        </w:tc>
      </w:tr>
      <w:tr w:rsidR="00841DED" w:rsidRPr="008E44E6" w:rsidTr="004B171C">
        <w:trPr>
          <w:trHeight w:val="1376"/>
        </w:trPr>
        <w:tc>
          <w:tcPr>
            <w:tcW w:w="2042" w:type="dxa"/>
            <w:gridSpan w:val="2"/>
            <w:vMerge w:val="restart"/>
          </w:tcPr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CONSTRUCCION </w:t>
            </w: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HISTORICA </w:t>
            </w: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DE LA </w:t>
            </w: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41DED" w:rsidRPr="00C50416" w:rsidRDefault="00841DED" w:rsidP="005E13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>SOCIEDAD</w:t>
            </w:r>
          </w:p>
          <w:p w:rsidR="00841DED" w:rsidRDefault="00841DED" w:rsidP="005E1347"/>
        </w:tc>
        <w:tc>
          <w:tcPr>
            <w:tcW w:w="2319" w:type="dxa"/>
          </w:tcPr>
          <w:p w:rsidR="00841DED" w:rsidRPr="008E44E6" w:rsidRDefault="00841DED" w:rsidP="005E1347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8E44E6">
              <w:rPr>
                <w:rFonts w:ascii="Verdana" w:hAnsi="Verdana" w:cs="Aller"/>
                <w:color w:val="000000"/>
                <w:sz w:val="20"/>
                <w:szCs w:val="20"/>
              </w:rPr>
              <w:lastRenderedPageBreak/>
              <w:t xml:space="preserve">• </w:t>
            </w:r>
            <w:r w:rsidRPr="008E44E6">
              <w:rPr>
                <w:rFonts w:ascii="Verdana" w:hAnsi="Verdana" w:cs="HelveticaNeueLT Std Thin"/>
                <w:color w:val="000000"/>
                <w:sz w:val="20"/>
                <w:szCs w:val="20"/>
              </w:rPr>
              <w:t>Identifica, analiza y contrasta enfoques y puntos de vista sobre hechos o procesos históricos planteados en diversas fuentes9, y formula preguntas para comprenderlos y explicarlos</w:t>
            </w:r>
          </w:p>
        </w:tc>
        <w:tc>
          <w:tcPr>
            <w:tcW w:w="4394" w:type="dxa"/>
          </w:tcPr>
          <w:tbl>
            <w:tblPr>
              <w:tblStyle w:val="TableGrid"/>
              <w:tblW w:w="4281" w:type="dxa"/>
              <w:tblInd w:w="0" w:type="dxa"/>
              <w:tblLayout w:type="fixed"/>
              <w:tblCellMar>
                <w:left w:w="17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3119"/>
            </w:tblGrid>
            <w:tr w:rsidR="000D564E" w:rsidTr="00906254">
              <w:trPr>
                <w:trHeight w:val="778"/>
              </w:trPr>
              <w:tc>
                <w:tcPr>
                  <w:tcW w:w="116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0D564E" w:rsidRDefault="000D564E" w:rsidP="000D564E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CS.4.1.45. </w:t>
                  </w:r>
                </w:p>
              </w:tc>
              <w:tc>
                <w:tcPr>
                  <w:tcW w:w="311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0D564E" w:rsidRDefault="000D564E" w:rsidP="000D564E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Interpretar las características de la expansión de la industria, el comercio internacional y el colonialismo a inicios del siglo XX.</w:t>
                  </w:r>
                </w:p>
                <w:p w:rsidR="007327B5" w:rsidRDefault="007327B5" w:rsidP="000D564E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7327B5" w:rsidRDefault="007327B5" w:rsidP="000D564E">
                  <w:pPr>
                    <w:jc w:val="both"/>
                  </w:pPr>
                </w:p>
                <w:p w:rsidR="00FF74E7" w:rsidRDefault="00FF74E7" w:rsidP="000D564E">
                  <w:pPr>
                    <w:jc w:val="both"/>
                  </w:pPr>
                </w:p>
                <w:p w:rsidR="00FF74E7" w:rsidRDefault="00FF74E7" w:rsidP="000D564E">
                  <w:pPr>
                    <w:jc w:val="both"/>
                  </w:pPr>
                </w:p>
              </w:tc>
            </w:tr>
            <w:tr w:rsidR="000D564E" w:rsidTr="00906254">
              <w:trPr>
                <w:trHeight w:val="1048"/>
              </w:trPr>
              <w:tc>
                <w:tcPr>
                  <w:tcW w:w="116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0D564E" w:rsidRDefault="000D564E" w:rsidP="000D564E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CS.4.1.46. </w:t>
                  </w:r>
                </w:p>
              </w:tc>
              <w:tc>
                <w:tcPr>
                  <w:tcW w:w="311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0D564E" w:rsidRDefault="000D564E" w:rsidP="000D564E">
                  <w:pPr>
                    <w:ind w:right="64"/>
                    <w:jc w:val="both"/>
                  </w:pP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Resumir la influencia y el impacto de la Revolución bolchevique y de la Primera Guerra Mundial en la economía </w:t>
                  </w: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>y la sociedad latinoamericana.</w:t>
                  </w:r>
                </w:p>
              </w:tc>
            </w:tr>
          </w:tbl>
          <w:p w:rsidR="00841DED" w:rsidRDefault="00841DED" w:rsidP="005E1347"/>
        </w:tc>
        <w:tc>
          <w:tcPr>
            <w:tcW w:w="3260" w:type="dxa"/>
          </w:tcPr>
          <w:p w:rsidR="00D445C0" w:rsidRDefault="00D445C0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Medium" w:hAnsi="Gotham-Medium" w:cs="Gotham-Medium"/>
                <w:sz w:val="16"/>
                <w:szCs w:val="16"/>
                <w:lang w:val="es-ES"/>
              </w:rPr>
              <w:lastRenderedPageBreak/>
              <w:t xml:space="preserve">CE.CS.4.5. </w:t>
            </w: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841DED" w:rsidRDefault="00D445C0" w:rsidP="00D445C0"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por la equidad, la inclusión y la justicia social.</w:t>
            </w:r>
          </w:p>
          <w:p w:rsidR="007327B5" w:rsidRDefault="007327B5" w:rsidP="005E1347"/>
          <w:p w:rsidR="00D445C0" w:rsidRDefault="00D445C0" w:rsidP="005E1347"/>
          <w:p w:rsidR="00FF74E7" w:rsidRDefault="00FF74E7" w:rsidP="005E1347"/>
          <w:p w:rsidR="00FF74E7" w:rsidRDefault="00FF74E7" w:rsidP="005E1347"/>
          <w:p w:rsid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7327B5">
              <w:rPr>
                <w:rFonts w:ascii="Gotham-Medium" w:hAnsi="Gotham-Medium" w:cs="Gotham-Medium"/>
                <w:b/>
                <w:sz w:val="17"/>
                <w:szCs w:val="17"/>
                <w:lang w:val="es-ES"/>
              </w:rPr>
              <w:t>CE.CS.4.4</w:t>
            </w: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la liberación de los pueblos, sus organizaciones y propuestas contra la guerra y en defensa de la paz y respeto de los</w:t>
            </w:r>
          </w:p>
          <w:p w:rsidR="007327B5" w:rsidRDefault="007327B5" w:rsidP="007327B5"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derechos humanos en América Latina y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lastRenderedPageBreak/>
              <w:t>el mundo.</w:t>
            </w:r>
          </w:p>
        </w:tc>
        <w:tc>
          <w:tcPr>
            <w:tcW w:w="3544" w:type="dxa"/>
          </w:tcPr>
          <w:p w:rsidR="00FF74E7" w:rsidRDefault="00FF74E7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Medium" w:hAnsi="Gotham-Medium" w:cs="Gotham-Medium"/>
                <w:sz w:val="16"/>
                <w:szCs w:val="16"/>
                <w:lang w:val="es-ES"/>
              </w:rPr>
              <w:lastRenderedPageBreak/>
              <w:t xml:space="preserve">I.CS.4.5.3. </w:t>
            </w: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Compara la trayectoria de América Latina en los siglos XIX y XX, considerando su incorporación en el mercado mundial, expansión de la industria, sistemas constitucionales, conflictos por la definición de fronteras, cambios socioeconómicos</w:t>
            </w:r>
          </w:p>
          <w:p w:rsidR="00FF74E7" w:rsidRDefault="00FF74E7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e inicios del desarrollismo, implantación e influencia en la situación económica y social bajo el neoliberalismo y desafíos en cuanto al manejo de información y medios de comunicación.</w:t>
            </w:r>
          </w:p>
          <w:p w:rsidR="007327B5" w:rsidRDefault="00FF74E7" w:rsidP="00FF74E7"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(I.2.)</w:t>
            </w:r>
          </w:p>
          <w:p w:rsidR="007327B5" w:rsidRDefault="007327B5" w:rsidP="005E1347"/>
          <w:p w:rsidR="00FF74E7" w:rsidRPr="007327B5" w:rsidRDefault="00FF74E7" w:rsidP="005E1347"/>
          <w:p w:rsidR="007327B5" w:rsidRP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7327B5"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I.CS.4.4.1. </w:t>
            </w:r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t>Examina el impacto de la Revolución bolchevique,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t>la Primera y Segunda Guerra Mundial, la Gran Depresión, la fundación de la República Popular China en la sociedad</w:t>
            </w:r>
          </w:p>
          <w:p w:rsidR="007327B5" w:rsidRP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latinoamericana, destacando el papel de América Latina en la fundación de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la Organización de las Naciones </w:t>
            </w:r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Unidas y la lucha por el respeto a los derechos </w:t>
            </w:r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lastRenderedPageBreak/>
              <w:t>humanos.</w:t>
            </w:r>
          </w:p>
          <w:p w:rsidR="007327B5" w:rsidRP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t>(J.3., I.2.)</w:t>
            </w:r>
          </w:p>
          <w:p w:rsidR="007327B5" w:rsidRP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327B5" w:rsidRDefault="007327B5" w:rsidP="007327B5"/>
        </w:tc>
      </w:tr>
      <w:tr w:rsidR="00841DED" w:rsidRPr="008E44E6" w:rsidTr="004B171C">
        <w:trPr>
          <w:trHeight w:val="1376"/>
        </w:trPr>
        <w:tc>
          <w:tcPr>
            <w:tcW w:w="2042" w:type="dxa"/>
            <w:gridSpan w:val="2"/>
            <w:vMerge/>
          </w:tcPr>
          <w:p w:rsidR="00841DED" w:rsidRDefault="00841DED" w:rsidP="005E1347"/>
        </w:tc>
        <w:tc>
          <w:tcPr>
            <w:tcW w:w="2319" w:type="dxa"/>
          </w:tcPr>
          <w:p w:rsidR="00841DED" w:rsidRPr="008E44E6" w:rsidRDefault="00841DED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8E44E6">
              <w:rPr>
                <w:rFonts w:ascii="Verdana" w:hAnsi="Verdana" w:cs="HelveticaNeueLT Std Thin"/>
                <w:color w:val="000000"/>
                <w:sz w:val="20"/>
                <w:szCs w:val="20"/>
              </w:rPr>
              <w:t>Expresa opiniones propias y conclusiones sobre acontecimientos o procesos históricos analiza</w:t>
            </w:r>
            <w:r w:rsidRPr="008E44E6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>dos, a través de diversas formas de expresión oral10 o de la producción de textos escritos11</w:t>
            </w:r>
          </w:p>
        </w:tc>
        <w:tc>
          <w:tcPr>
            <w:tcW w:w="4394" w:type="dxa"/>
          </w:tcPr>
          <w:tbl>
            <w:tblPr>
              <w:tblStyle w:val="TableGrid"/>
              <w:tblW w:w="4286" w:type="dxa"/>
              <w:tblInd w:w="0" w:type="dxa"/>
              <w:tblLayout w:type="fixed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118"/>
            </w:tblGrid>
            <w:tr w:rsidR="00A377EC" w:rsidTr="004B171C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A377EC" w:rsidRDefault="00A377EC" w:rsidP="00DC12E8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CS.4.1.55.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A377EC" w:rsidRDefault="00A377EC" w:rsidP="00DC12E8">
                  <w:pPr>
                    <w:ind w:right="63"/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>Evaluar la movilización social e insurgencia en la América Latina de los sesenta, la Revolución cubana y los inicios de la integración.</w:t>
                  </w:r>
                </w:p>
                <w:p w:rsidR="007327B5" w:rsidRDefault="007327B5" w:rsidP="00DC12E8">
                  <w:pPr>
                    <w:ind w:right="63"/>
                    <w:jc w:val="both"/>
                  </w:pPr>
                  <w:r>
                    <w:t xml:space="preserve">  </w:t>
                  </w:r>
                </w:p>
                <w:p w:rsidR="00B71AD1" w:rsidRDefault="00B71AD1" w:rsidP="00DC12E8">
                  <w:pPr>
                    <w:ind w:right="63"/>
                    <w:jc w:val="both"/>
                  </w:pPr>
                </w:p>
              </w:tc>
            </w:tr>
            <w:tr w:rsidR="00A377EC" w:rsidTr="004B171C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A377EC" w:rsidRPr="00B71AD1" w:rsidRDefault="00A377EC" w:rsidP="00DC12E8">
                  <w:pPr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CS.4.2.27.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A377EC" w:rsidRPr="00B71AD1" w:rsidRDefault="00A377EC" w:rsidP="00DC12E8">
                  <w:pPr>
                    <w:ind w:right="64"/>
                    <w:jc w:val="both"/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Definir los rasgos, antecedentes y valores esenciales de la diversidad humana que posibilitan la convivencia armónica y solidaria.</w:t>
                  </w:r>
                </w:p>
              </w:tc>
            </w:tr>
            <w:tr w:rsidR="00A377EC" w:rsidTr="004B171C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A377EC" w:rsidRPr="00B71AD1" w:rsidRDefault="00A377EC" w:rsidP="00DC12E8">
                  <w:pPr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CS.4.2.28.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A377EC" w:rsidRPr="00B71AD1" w:rsidRDefault="00A377EC" w:rsidP="00DC12E8">
                  <w:pPr>
                    <w:ind w:right="64"/>
                    <w:jc w:val="both"/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Establecer el número de habitantes y su distribución en los continentes, con el detalle de sus características económicas, sociales y laborales esenciales.</w:t>
                  </w:r>
                </w:p>
              </w:tc>
            </w:tr>
            <w:tr w:rsidR="00A377EC" w:rsidTr="004B171C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A377EC" w:rsidRPr="00B71AD1" w:rsidRDefault="00A377EC" w:rsidP="00DC12E8">
                  <w:pPr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CS.4.2.31.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A377EC" w:rsidRPr="00B71AD1" w:rsidRDefault="00A377EC" w:rsidP="00DC12E8">
                  <w:pPr>
                    <w:ind w:right="63"/>
                    <w:jc w:val="both"/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Relacionar la población de hombres y mujeres en el mundo, considerando su distribución en los continentes y su promedio y niveles de calidad de vida.</w:t>
                  </w:r>
                </w:p>
              </w:tc>
            </w:tr>
          </w:tbl>
          <w:p w:rsidR="00841DED" w:rsidRPr="00A377EC" w:rsidRDefault="00841DED" w:rsidP="005E1347"/>
        </w:tc>
        <w:tc>
          <w:tcPr>
            <w:tcW w:w="3260" w:type="dxa"/>
          </w:tcPr>
          <w:p w:rsidR="00841DED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7327B5">
              <w:rPr>
                <w:rFonts w:ascii="Gotham-Medium" w:hAnsi="Gotham-Medium" w:cs="Gotham-Medium"/>
                <w:b/>
                <w:sz w:val="17"/>
                <w:szCs w:val="17"/>
                <w:lang w:val="es-ES"/>
              </w:rPr>
              <w:t>CE.CS.4.4</w:t>
            </w: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  <w:r w:rsidR="00EB0C86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l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 liberación de los pueblos, sus organizaciones y propuestas contra la guerra y en defensa de la paz y respeto de los Derechos humanos en América Latina y el mundo.</w:t>
            </w:r>
          </w:p>
          <w:p w:rsidR="00B71AD1" w:rsidRDefault="00B71AD1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B71AD1" w:rsidRDefault="00B71AD1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B71AD1" w:rsidRDefault="00B71AD1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B71AD1" w:rsidRDefault="00B71AD1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B71AD1" w:rsidRDefault="00B71AD1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B71AD1" w:rsidRPr="007327B5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544" w:type="dxa"/>
          </w:tcPr>
          <w:p w:rsid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I.CS.4.4.3.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Examina las causas y consecuencias de la movilización</w:t>
            </w:r>
          </w:p>
          <w:p w:rsid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social e insurgencia en la América Latina de los</w:t>
            </w:r>
          </w:p>
          <w:p w:rsid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años setenta, la Revolución cubana y las características de</w:t>
            </w:r>
          </w:p>
          <w:p w:rsid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las dictaduras latinoamericanas, evaluando la importancia</w:t>
            </w:r>
          </w:p>
          <w:p w:rsid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de una cultura de paz y respeto a los derechos humanos.</w:t>
            </w:r>
          </w:p>
          <w:p w:rsidR="00841DED" w:rsidRDefault="007327B5" w:rsidP="007327B5">
            <w:pPr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(J.3.)</w:t>
            </w:r>
          </w:p>
          <w:p w:rsidR="00B71AD1" w:rsidRDefault="00B71AD1" w:rsidP="007327B5">
            <w:pPr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I.CS.4.9.2.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Diferencia la población mundial en función de su sexo, edad y distribución en los continentes, reconociendo los procesos de integración internacional que se</w:t>
            </w:r>
          </w:p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dan en el mundo.</w:t>
            </w:r>
          </w:p>
          <w:p w:rsidR="00B71AD1" w:rsidRDefault="00B71AD1" w:rsidP="00B71AD1"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(I.1., I.2.)</w:t>
            </w:r>
          </w:p>
        </w:tc>
      </w:tr>
      <w:tr w:rsidR="00841DED" w:rsidRPr="008E44E6" w:rsidTr="004B171C">
        <w:trPr>
          <w:trHeight w:val="1376"/>
        </w:trPr>
        <w:tc>
          <w:tcPr>
            <w:tcW w:w="2042" w:type="dxa"/>
            <w:gridSpan w:val="2"/>
            <w:vMerge/>
          </w:tcPr>
          <w:p w:rsidR="00841DED" w:rsidRDefault="00841DED" w:rsidP="005E1347"/>
        </w:tc>
        <w:tc>
          <w:tcPr>
            <w:tcW w:w="2319" w:type="dxa"/>
          </w:tcPr>
          <w:p w:rsidR="00841DED" w:rsidRPr="008E44E6" w:rsidRDefault="00841DED" w:rsidP="00A377E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8E44E6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8E44E6">
              <w:rPr>
                <w:rFonts w:ascii="Verdana" w:hAnsi="Verdana" w:cs="HelveticaNeueLT Std Thin"/>
                <w:color w:val="000000"/>
                <w:sz w:val="20"/>
                <w:szCs w:val="20"/>
              </w:rPr>
              <w:t>Contextualiza y explica procesos o hechos históricos considerando la intervención de distintos factores</w:t>
            </w:r>
            <w:r w:rsidR="00A377EC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</w:t>
            </w:r>
            <w:r w:rsidRPr="008E44E6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y elementos13.</w:t>
            </w:r>
          </w:p>
        </w:tc>
        <w:tc>
          <w:tcPr>
            <w:tcW w:w="4394" w:type="dxa"/>
          </w:tcPr>
          <w:tbl>
            <w:tblPr>
              <w:tblStyle w:val="TableGrid"/>
              <w:tblW w:w="4286" w:type="dxa"/>
              <w:tblInd w:w="0" w:type="dxa"/>
              <w:tblLayout w:type="fixed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118"/>
            </w:tblGrid>
            <w:tr w:rsidR="004B171C" w:rsidRPr="00B71AD1" w:rsidTr="004B171C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4B171C" w:rsidRPr="00B71AD1" w:rsidRDefault="004B171C" w:rsidP="004B171C">
                  <w:pPr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CS.4.2.32.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4B171C" w:rsidRPr="00B71AD1" w:rsidRDefault="004B171C" w:rsidP="004B171C">
                  <w:pPr>
                    <w:jc w:val="both"/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Describir el papel que han cumplido las migraciones en el pasado y presente de la humanidad.</w:t>
                  </w:r>
                </w:p>
              </w:tc>
            </w:tr>
            <w:tr w:rsidR="004B171C" w:rsidRPr="00B71AD1" w:rsidTr="004B171C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4B171C" w:rsidRPr="00B71AD1" w:rsidRDefault="004B171C" w:rsidP="004B171C">
                  <w:pPr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CS.4.2.33.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4B171C" w:rsidRPr="00B71AD1" w:rsidRDefault="004B171C" w:rsidP="004B171C">
                  <w:pPr>
                    <w:jc w:val="both"/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Explicar los principales flujos migratorios en América Latina, sus causas y consecuencias y sus dificultades y conflictos.</w:t>
                  </w:r>
                </w:p>
              </w:tc>
            </w:tr>
            <w:tr w:rsidR="004B171C" w:rsidRPr="00B71AD1" w:rsidTr="004B171C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4B171C" w:rsidRPr="00B71AD1" w:rsidRDefault="004B171C" w:rsidP="004B171C">
                  <w:pPr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CS.4.2.34.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4B171C" w:rsidRPr="00B71AD1" w:rsidRDefault="004B171C" w:rsidP="004B171C">
                  <w:pPr>
                    <w:ind w:right="63"/>
                    <w:jc w:val="both"/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Identificar las incidencias más significativas de la globalización en la sociedad ecuatoriana y las posibles respuestas frente a ellas.</w:t>
                  </w:r>
                </w:p>
              </w:tc>
            </w:tr>
          </w:tbl>
          <w:p w:rsidR="00841DED" w:rsidRPr="00B71AD1" w:rsidRDefault="00841DED" w:rsidP="005E1347">
            <w:pPr>
              <w:rPr>
                <w:i/>
              </w:rPr>
            </w:pPr>
          </w:p>
        </w:tc>
        <w:tc>
          <w:tcPr>
            <w:tcW w:w="3260" w:type="dxa"/>
          </w:tcPr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841DED" w:rsidRPr="00B71AD1" w:rsidRDefault="00B71AD1" w:rsidP="00B71AD1">
            <w:pPr>
              <w:rPr>
                <w:i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</w:tc>
        <w:tc>
          <w:tcPr>
            <w:tcW w:w="3544" w:type="dxa"/>
          </w:tcPr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I.CS.4.9.1.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las causas, consecuencias y el papel que ha tenido la migración en América Latina, reconociendo la diversidad</w:t>
            </w:r>
          </w:p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cultural y humana como resultado de este proceso, destacando el rol de los jóvenes en la integración Andina y sudamericana,</w:t>
            </w:r>
          </w:p>
          <w:p w:rsidR="00841DED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y el impacto que esta y la globalización tienen en la sociedad ecuatoriana. (I.2., S.1.)</w:t>
            </w:r>
          </w:p>
        </w:tc>
      </w:tr>
      <w:tr w:rsidR="00841DED" w:rsidRPr="008E44E6" w:rsidTr="007327B5">
        <w:trPr>
          <w:trHeight w:val="5008"/>
        </w:trPr>
        <w:tc>
          <w:tcPr>
            <w:tcW w:w="2042" w:type="dxa"/>
            <w:gridSpan w:val="2"/>
            <w:vMerge/>
          </w:tcPr>
          <w:p w:rsidR="00841DED" w:rsidRDefault="00841DED" w:rsidP="005E1347"/>
        </w:tc>
        <w:tc>
          <w:tcPr>
            <w:tcW w:w="2319" w:type="dxa"/>
          </w:tcPr>
          <w:p w:rsidR="00841DED" w:rsidRPr="008E44E6" w:rsidRDefault="00841DED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8E44E6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Diferencia </w:t>
            </w:r>
            <w:r w:rsidRPr="008E44E6">
              <w:rPr>
                <w:rFonts w:ascii="Verdana" w:hAnsi="Verdana" w:cs="HelveticaNeueLT Std Thin"/>
                <w:i/>
                <w:iCs/>
                <w:color w:val="000000"/>
                <w:sz w:val="20"/>
                <w:szCs w:val="20"/>
              </w:rPr>
              <w:t xml:space="preserve">hecho de proceso histórico </w:t>
            </w:r>
            <w:r w:rsidRPr="008E44E6">
              <w:rPr>
                <w:rFonts w:ascii="Verdana" w:hAnsi="Verdana" w:cs="HelveticaNeueLT Std Thin"/>
                <w:color w:val="000000"/>
                <w:sz w:val="20"/>
                <w:szCs w:val="20"/>
              </w:rPr>
              <w:t>y establece nexos entre ellos.</w:t>
            </w:r>
          </w:p>
        </w:tc>
        <w:tc>
          <w:tcPr>
            <w:tcW w:w="4394" w:type="dxa"/>
          </w:tcPr>
          <w:tbl>
            <w:tblPr>
              <w:tblStyle w:val="TableGrid"/>
              <w:tblW w:w="4281" w:type="dxa"/>
              <w:tblInd w:w="0" w:type="dxa"/>
              <w:tblLayout w:type="fixed"/>
              <w:tblCellMar>
                <w:left w:w="17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3119"/>
            </w:tblGrid>
            <w:tr w:rsidR="004B171C" w:rsidRPr="00FF74E7" w:rsidTr="00491E2D">
              <w:trPr>
                <w:trHeight w:val="778"/>
              </w:trPr>
              <w:tc>
                <w:tcPr>
                  <w:tcW w:w="116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4B171C" w:rsidRPr="00FF74E7" w:rsidRDefault="004B171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CS.4.1.47. </w:t>
                  </w:r>
                </w:p>
              </w:tc>
              <w:tc>
                <w:tcPr>
                  <w:tcW w:w="311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4B171C" w:rsidRPr="00FF74E7" w:rsidRDefault="004B171C" w:rsidP="004B171C">
                  <w:pPr>
                    <w:jc w:val="both"/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Examinar el impacto de la Gran Depresión y de los regímenes fascistas en la política y la sociedad latinoamericana.</w:t>
                  </w:r>
                </w:p>
                <w:p w:rsidR="007327B5" w:rsidRPr="00FF74E7" w:rsidRDefault="007327B5" w:rsidP="004B171C">
                  <w:pPr>
                    <w:jc w:val="both"/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</w:pPr>
                </w:p>
                <w:p w:rsidR="007327B5" w:rsidRPr="00FF74E7" w:rsidRDefault="007327B5" w:rsidP="004B171C">
                  <w:pPr>
                    <w:jc w:val="both"/>
                    <w:rPr>
                      <w:i/>
                    </w:rPr>
                  </w:pPr>
                </w:p>
              </w:tc>
            </w:tr>
            <w:tr w:rsidR="004B171C" w:rsidRPr="00FF74E7" w:rsidTr="00491E2D">
              <w:trPr>
                <w:trHeight w:val="1048"/>
              </w:trPr>
              <w:tc>
                <w:tcPr>
                  <w:tcW w:w="116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4B171C" w:rsidRPr="00FF74E7" w:rsidRDefault="004B171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CS.4.1.48. </w:t>
                  </w:r>
                </w:p>
              </w:tc>
              <w:tc>
                <w:tcPr>
                  <w:tcW w:w="311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4B171C" w:rsidRPr="00FF74E7" w:rsidRDefault="004B171C" w:rsidP="004B171C">
                  <w:pPr>
                    <w:ind w:right="64"/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Analizar el nivel de involucramiento de América Latina en la Segunda Guerra Mundial y su participación en la fundación y acciones de la Organización de las Naciones Unidas.</w:t>
                  </w:r>
                </w:p>
              </w:tc>
            </w:tr>
          </w:tbl>
          <w:p w:rsidR="00841DED" w:rsidRPr="00FF74E7" w:rsidRDefault="00841DED" w:rsidP="005E1347">
            <w:pPr>
              <w:rPr>
                <w:i/>
              </w:rPr>
            </w:pPr>
          </w:p>
        </w:tc>
        <w:tc>
          <w:tcPr>
            <w:tcW w:w="3260" w:type="dxa"/>
          </w:tcPr>
          <w:p w:rsidR="007327B5" w:rsidRPr="00FF74E7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CE.CS.4.4.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841DED" w:rsidRDefault="007327B5" w:rsidP="007327B5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liberación de los pueblos, sus organizaciones y propuestas contra la guerra y en defensa de la paz y respeto de los Derechos humanos en América Latina y el mundo.</w:t>
            </w:r>
          </w:p>
          <w:p w:rsidR="00B71AD1" w:rsidRDefault="00B71AD1" w:rsidP="007327B5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B71AD1" w:rsidRDefault="00B71AD1" w:rsidP="007327B5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B71AD1" w:rsidRDefault="00B71AD1" w:rsidP="007327B5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B71AD1" w:rsidRDefault="00B71AD1" w:rsidP="007327B5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B71AD1" w:rsidRDefault="00B71AD1" w:rsidP="007327B5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B71AD1" w:rsidRDefault="00B71AD1" w:rsidP="007327B5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B71AD1" w:rsidRDefault="00B71AD1" w:rsidP="007327B5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B71AD1" w:rsidRPr="00FF74E7" w:rsidRDefault="00B71AD1" w:rsidP="007327B5">
            <w:pPr>
              <w:rPr>
                <w:i/>
              </w:rPr>
            </w:pPr>
          </w:p>
        </w:tc>
        <w:tc>
          <w:tcPr>
            <w:tcW w:w="3544" w:type="dxa"/>
          </w:tcPr>
          <w:p w:rsidR="007327B5" w:rsidRPr="00FF74E7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I.CS.4.4.1.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Examina el impacto de la Revolución bolchevique,</w:t>
            </w:r>
          </w:p>
          <w:p w:rsidR="007327B5" w:rsidRPr="00FF74E7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Primera y Segunda Guerra Mundial, la Gran Depresión,</w:t>
            </w:r>
          </w:p>
          <w:p w:rsidR="007327B5" w:rsidRPr="00FF74E7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fundación de la República Popular China en la sociedad</w:t>
            </w:r>
          </w:p>
          <w:p w:rsidR="007327B5" w:rsidRPr="00FF74E7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latinoamericana, destacando el papel de América</w:t>
            </w:r>
          </w:p>
          <w:p w:rsidR="007327B5" w:rsidRPr="00FF74E7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Latina en la fundación de la Organización de las Naciones</w:t>
            </w:r>
          </w:p>
          <w:p w:rsidR="007327B5" w:rsidRPr="00FF74E7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Unidas y la lucha por el respeto a los derechos humanos.</w:t>
            </w:r>
          </w:p>
          <w:p w:rsidR="007327B5" w:rsidRPr="00FF74E7" w:rsidRDefault="007327B5" w:rsidP="007327B5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(J.3., I.2.)</w:t>
            </w:r>
          </w:p>
        </w:tc>
      </w:tr>
      <w:tr w:rsidR="00841DED" w:rsidRPr="008E44E6" w:rsidTr="004B171C">
        <w:trPr>
          <w:trHeight w:val="1376"/>
        </w:trPr>
        <w:tc>
          <w:tcPr>
            <w:tcW w:w="2042" w:type="dxa"/>
            <w:gridSpan w:val="2"/>
            <w:vMerge/>
          </w:tcPr>
          <w:p w:rsidR="00841DED" w:rsidRDefault="00841DED" w:rsidP="005E1347"/>
        </w:tc>
        <w:tc>
          <w:tcPr>
            <w:tcW w:w="2319" w:type="dxa"/>
          </w:tcPr>
          <w:p w:rsidR="00841DED" w:rsidRPr="008E44E6" w:rsidRDefault="00841DED" w:rsidP="005E1347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8E44E6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. Identifica elementos14 de la identidad cultural y argumenta acerca de su conformación en diferentes momentos de la historia. </w:t>
            </w:r>
          </w:p>
        </w:tc>
        <w:tc>
          <w:tcPr>
            <w:tcW w:w="4394" w:type="dxa"/>
          </w:tcPr>
          <w:tbl>
            <w:tblPr>
              <w:tblStyle w:val="TableGrid"/>
              <w:tblW w:w="4286" w:type="dxa"/>
              <w:tblInd w:w="0" w:type="dxa"/>
              <w:tblLayout w:type="fixed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118"/>
            </w:tblGrid>
            <w:tr w:rsidR="006705A0" w:rsidRPr="00B71AD1" w:rsidTr="00491E2D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705A0" w:rsidRPr="00B71AD1" w:rsidRDefault="006705A0" w:rsidP="006705A0">
                  <w:pPr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CS.4.2.38.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705A0" w:rsidRPr="00B71AD1" w:rsidRDefault="006705A0" w:rsidP="006705A0">
                  <w:pPr>
                    <w:ind w:right="63"/>
                    <w:jc w:val="both"/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Reconocer la influencia que han tenido en el Ecuador los conflictos mundiales recientes y el papel que ha tenido en ellos nuestro país.</w:t>
                  </w:r>
                </w:p>
              </w:tc>
            </w:tr>
            <w:tr w:rsidR="006705A0" w:rsidRPr="00B71AD1" w:rsidTr="00491E2D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6705A0" w:rsidRPr="00B71AD1" w:rsidRDefault="006705A0" w:rsidP="006705A0">
                  <w:pPr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CS.4.2.39.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6705A0" w:rsidRPr="00B71AD1" w:rsidRDefault="006705A0" w:rsidP="006705A0">
                  <w:pPr>
                    <w:ind w:right="63"/>
                    <w:jc w:val="both"/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Comparar los diversos procesos de integración internacional que se dan en el mundo, con énfasis particular en la Unión Europea, sus avances y problemas.</w:t>
                  </w:r>
                </w:p>
              </w:tc>
            </w:tr>
          </w:tbl>
          <w:p w:rsidR="00841DED" w:rsidRPr="00B71AD1" w:rsidRDefault="00841DED" w:rsidP="005E1347">
            <w:pPr>
              <w:rPr>
                <w:i/>
              </w:rPr>
            </w:pPr>
          </w:p>
        </w:tc>
        <w:tc>
          <w:tcPr>
            <w:tcW w:w="3260" w:type="dxa"/>
          </w:tcPr>
          <w:p w:rsidR="00841DED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 de habitantes, según su distribución espacial en los cinco continentes, destacando el papel de la migración, de los jóvenes y las características esenciales que nos hermanan como parte de la Comunidad Andina y Sudamérica.</w:t>
            </w:r>
          </w:p>
        </w:tc>
        <w:tc>
          <w:tcPr>
            <w:tcW w:w="3544" w:type="dxa"/>
          </w:tcPr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I.CS.4.9.2.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Diferencia la población mundial en función de su sexo, edad y distribución en los continentes, reconociendo los procesos de integración internacional que se dan en el mundo.</w:t>
            </w:r>
          </w:p>
          <w:p w:rsidR="00841DED" w:rsidRPr="00B71AD1" w:rsidRDefault="00B71AD1" w:rsidP="00B71AD1">
            <w:pPr>
              <w:rPr>
                <w:i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(I.1., I.2.)</w:t>
            </w:r>
          </w:p>
        </w:tc>
      </w:tr>
      <w:tr w:rsidR="00841DED" w:rsidRPr="008E44E6" w:rsidTr="004B171C">
        <w:trPr>
          <w:trHeight w:val="1376"/>
        </w:trPr>
        <w:tc>
          <w:tcPr>
            <w:tcW w:w="2042" w:type="dxa"/>
            <w:gridSpan w:val="2"/>
            <w:vMerge/>
          </w:tcPr>
          <w:p w:rsidR="00841DED" w:rsidRDefault="00841DED" w:rsidP="005E1347"/>
        </w:tc>
        <w:tc>
          <w:tcPr>
            <w:tcW w:w="2319" w:type="dxa"/>
          </w:tcPr>
          <w:p w:rsidR="00841DED" w:rsidRPr="008E44E6" w:rsidRDefault="00841DED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8E44E6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8E44E6">
              <w:rPr>
                <w:rFonts w:ascii="Verdana" w:hAnsi="Verdana" w:cs="HelveticaNeueLT Std Thin"/>
                <w:color w:val="000000"/>
                <w:sz w:val="20"/>
                <w:szCs w:val="20"/>
              </w:rPr>
              <w:t>Difunde y favorece la preservación de manifestaciones culturales; identifica aquellas que son patrimonio tangible e intangible, y las relaciona con la diversidad cultural del país como elementos de una identidad latinoamericana, producto de su legado histórico.</w:t>
            </w:r>
          </w:p>
        </w:tc>
        <w:tc>
          <w:tcPr>
            <w:tcW w:w="4394" w:type="dxa"/>
          </w:tcPr>
          <w:tbl>
            <w:tblPr>
              <w:tblStyle w:val="TableGrid"/>
              <w:tblW w:w="4286" w:type="dxa"/>
              <w:tblInd w:w="0" w:type="dxa"/>
              <w:tblLayout w:type="fixed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118"/>
            </w:tblGrid>
            <w:tr w:rsidR="004B171C" w:rsidTr="00491E2D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4B171C" w:rsidRDefault="004B171C" w:rsidP="004B171C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CS.4.1.56.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4B171C" w:rsidRDefault="004B171C" w:rsidP="004B171C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las características de las dictaduras latinoamericanas y sus gobiernos, con énfasis en el desarrollismo y la represión.</w:t>
                  </w:r>
                </w:p>
                <w:p w:rsidR="007327B5" w:rsidRDefault="007327B5" w:rsidP="004B171C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7327B5" w:rsidRDefault="007327B5" w:rsidP="004B171C">
                  <w:pPr>
                    <w:jc w:val="both"/>
                  </w:pPr>
                </w:p>
              </w:tc>
            </w:tr>
            <w:tr w:rsidR="004B171C" w:rsidTr="00491E2D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4B171C" w:rsidRPr="00FF74E7" w:rsidRDefault="004B171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CS.4.1.57.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4B171C" w:rsidRPr="00FF74E7" w:rsidRDefault="004B171C" w:rsidP="004B171C">
                  <w:pPr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Apreciar el tránsito a los sistemas constitucionales latinoamericanos, destacando el valor de vivir en democracia.</w:t>
                  </w:r>
                </w:p>
              </w:tc>
            </w:tr>
            <w:tr w:rsidR="004B171C" w:rsidTr="00491E2D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4B171C" w:rsidRPr="00FF74E7" w:rsidRDefault="004B171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CS.4.1.58.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4B171C" w:rsidRPr="00FF74E7" w:rsidRDefault="004B171C" w:rsidP="004B171C">
                  <w:pPr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Explicar el proceso de implantación del neoliberalismo en América Latina.</w:t>
                  </w:r>
                </w:p>
              </w:tc>
            </w:tr>
            <w:tr w:rsidR="004B171C" w:rsidTr="00491E2D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4B171C" w:rsidRPr="00FF74E7" w:rsidRDefault="004B171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CS.4.1.59.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4B171C" w:rsidRPr="00FF74E7" w:rsidRDefault="004B171C" w:rsidP="004B171C">
                  <w:pPr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Comparar la situación económica y social de los países desarrollados y en vías de desarrollo.</w:t>
                  </w:r>
                </w:p>
              </w:tc>
            </w:tr>
            <w:tr w:rsidR="004B171C" w:rsidTr="00491E2D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4B171C" w:rsidRDefault="004B171C" w:rsidP="004B171C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 xml:space="preserve">CS.4.1.60.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4B171C" w:rsidRDefault="004B171C" w:rsidP="004B171C">
                  <w:pPr>
                    <w:ind w:right="63"/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Resumir los desafíos de América Latina frente al manejo de la información y los medios de comunicación en el marco de la situación económica, política y social actual.</w:t>
                  </w:r>
                </w:p>
                <w:p w:rsidR="00B71AD1" w:rsidRDefault="00B71AD1" w:rsidP="004B171C">
                  <w:pPr>
                    <w:ind w:right="63"/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</w:rPr>
                  </w:pPr>
                </w:p>
                <w:p w:rsidR="00B71AD1" w:rsidRDefault="00B71AD1" w:rsidP="004B171C">
                  <w:pPr>
                    <w:ind w:right="63"/>
                    <w:jc w:val="both"/>
                  </w:pPr>
                </w:p>
              </w:tc>
            </w:tr>
            <w:tr w:rsidR="004B171C" w:rsidTr="004B171C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4B171C" w:rsidRDefault="004B171C" w:rsidP="004B171C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CS.4.2.26.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4B171C" w:rsidRDefault="004B171C" w:rsidP="004B171C">
                  <w:pPr>
                    <w:ind w:right="64"/>
                    <w:jc w:val="both"/>
                  </w:pP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Describir y apreciar la diversidad cultural de la población mundial y el respeto que se merece frente a cualquier forma de discriminación.</w:t>
                  </w:r>
                </w:p>
              </w:tc>
            </w:tr>
          </w:tbl>
          <w:p w:rsidR="00841DED" w:rsidRDefault="00841DED" w:rsidP="005E1347"/>
        </w:tc>
        <w:tc>
          <w:tcPr>
            <w:tcW w:w="3260" w:type="dxa"/>
          </w:tcPr>
          <w:p w:rsidR="00841DED" w:rsidRDefault="007327B5" w:rsidP="00EB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7327B5">
              <w:rPr>
                <w:rFonts w:ascii="Gotham-Medium" w:hAnsi="Gotham-Medium" w:cs="Gotham-Medium"/>
                <w:b/>
                <w:sz w:val="17"/>
                <w:szCs w:val="17"/>
                <w:lang w:val="es-ES"/>
              </w:rPr>
              <w:lastRenderedPageBreak/>
              <w:t>CE.CS.4.4</w:t>
            </w: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  <w:r w:rsidR="00EB0C86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la liberación de los pueblos, sus organizaciones y propuestas contra la guerra y en defensa de la paz y respeto de los Derechos humanos en América Latina y el mundo.</w:t>
            </w:r>
          </w:p>
          <w:p w:rsidR="00D445C0" w:rsidRDefault="00D445C0" w:rsidP="007327B5">
            <w:pPr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D445C0" w:rsidRPr="00FF74E7" w:rsidRDefault="00D445C0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CE.CS.4.5.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D445C0" w:rsidRDefault="00D445C0" w:rsidP="00D445C0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por la equidad, la inclusión y la justicia social.</w:t>
            </w:r>
          </w:p>
          <w:p w:rsidR="00FF74E7" w:rsidRDefault="00FF74E7" w:rsidP="00D445C0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FF74E7" w:rsidRDefault="00FF74E7" w:rsidP="00D445C0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FF74E7" w:rsidRDefault="00FF74E7" w:rsidP="00D445C0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FF74E7" w:rsidRDefault="00FF74E7" w:rsidP="00D445C0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FF74E7" w:rsidRDefault="00FF74E7" w:rsidP="00D445C0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FF74E7" w:rsidRDefault="00FF74E7" w:rsidP="00D445C0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FF74E7" w:rsidRDefault="00FF74E7" w:rsidP="00D445C0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FF74E7" w:rsidRDefault="00FF74E7" w:rsidP="00D445C0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FF74E7" w:rsidRPr="00FF74E7" w:rsidRDefault="00FF74E7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CE.CS.4.5.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Analiza y relaciona los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lastRenderedPageBreak/>
              <w:t>procesos históricos latinoamericanos, su independencia, integración, tareas y desafíos contemporáneos</w:t>
            </w:r>
          </w:p>
          <w:p w:rsidR="00FF74E7" w:rsidRDefault="00FF74E7" w:rsidP="00FF74E7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por la equidad, la inclusión y la justicia social.</w:t>
            </w:r>
          </w:p>
          <w:p w:rsidR="00B71AD1" w:rsidRDefault="00B71AD1" w:rsidP="00FF74E7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B71AD1" w:rsidRDefault="00B71AD1" w:rsidP="00FF74E7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B71AD1" w:rsidRDefault="00B71AD1" w:rsidP="00FF74E7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B71AD1" w:rsidRDefault="00B71AD1" w:rsidP="00FF74E7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B71AD1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>CE.</w:t>
            </w:r>
            <w:r w:rsidRPr="00B71AD1">
              <w:rPr>
                <w:rFonts w:ascii="Gotham-Medium" w:hAnsi="Gotham-Medium" w:cs="Gotham-Medium"/>
                <w:sz w:val="16"/>
                <w:szCs w:val="16"/>
                <w:lang w:val="es-ES"/>
              </w:rPr>
              <w:t xml:space="preserve">CS.4.9. </w:t>
            </w:r>
            <w:r w:rsidRPr="00B71AD1">
              <w:rPr>
                <w:rFonts w:ascii="Gotham-Light" w:hAnsi="Gotham-Light" w:cs="Gotham-Light"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 de habitantes, según su distribución espacial en los cinco continentes, destacando el papel de la migración, de los jóvenes y las</w:t>
            </w:r>
          </w:p>
          <w:p w:rsidR="00B71AD1" w:rsidRDefault="00B71AD1" w:rsidP="00B71AD1">
            <w:r w:rsidRPr="00B71AD1">
              <w:rPr>
                <w:rFonts w:ascii="Gotham-Light" w:hAnsi="Gotham-Light" w:cs="Gotham-Light"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.</w:t>
            </w:r>
          </w:p>
        </w:tc>
        <w:tc>
          <w:tcPr>
            <w:tcW w:w="3544" w:type="dxa"/>
          </w:tcPr>
          <w:p w:rsid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lastRenderedPageBreak/>
              <w:t xml:space="preserve">I.CS.4.4.2.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Compara el contenido de las luchas anticoloniales con la lucha por los derechos civiles, destacando la</w:t>
            </w:r>
          </w:p>
          <w:p w:rsidR="007327B5" w:rsidRDefault="007327B5" w:rsidP="0073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Importancia de una cultura de paz y respeto a los derechos Humanos. (J.3., I.2.)</w:t>
            </w:r>
          </w:p>
          <w:p w:rsidR="00841DED" w:rsidRDefault="00841DED" w:rsidP="005E1347"/>
          <w:p w:rsidR="00FF74E7" w:rsidRDefault="00FF74E7" w:rsidP="005E1347"/>
          <w:p w:rsidR="00FF74E7" w:rsidRDefault="00FF74E7" w:rsidP="005E1347"/>
          <w:p w:rsidR="00FF74E7" w:rsidRPr="00FF74E7" w:rsidRDefault="00FF74E7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I.CS.4.5.3.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Compara la trayectoria de América Latina en los siglos XIX y XX, considerando su incorporación en el mercado mundial, expansión de la industria, sistemas constitucionales, conflictos por la definición de fronteras, cambios socioeconómicos</w:t>
            </w:r>
          </w:p>
          <w:p w:rsidR="00FF74E7" w:rsidRPr="00FF74E7" w:rsidRDefault="00FF74E7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 inicios del desarrollismo, implantación e influencia en la situación económica y social bajo el neoliberalismo y desafíos</w:t>
            </w:r>
          </w:p>
          <w:p w:rsidR="00FF74E7" w:rsidRPr="00FF74E7" w:rsidRDefault="00FF74E7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en cuanto al manejo de información y medios de comunicación.</w:t>
            </w:r>
          </w:p>
          <w:p w:rsidR="00FF74E7" w:rsidRPr="00FF74E7" w:rsidRDefault="00FF74E7" w:rsidP="00FF74E7">
            <w:pPr>
              <w:rPr>
                <w:i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(I.2.)</w:t>
            </w:r>
          </w:p>
          <w:p w:rsidR="00FF74E7" w:rsidRDefault="00FF74E7" w:rsidP="005E1347"/>
          <w:p w:rsidR="00FF74E7" w:rsidRDefault="00FF74E7" w:rsidP="005E1347"/>
          <w:p w:rsidR="00FF74E7" w:rsidRDefault="00FF74E7" w:rsidP="005E1347"/>
          <w:p w:rsidR="00FF74E7" w:rsidRDefault="00FF74E7" w:rsidP="005E1347"/>
          <w:p w:rsidR="00FF74E7" w:rsidRPr="00FF74E7" w:rsidRDefault="00FF74E7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I.CS.4.5.3.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Compara la trayectoria de América Latina en los siglos XIX y XX, considerando su incorporación en el mercado mundial, expansión de la industria, sistemas constitucionales, conflictos por la definición de fronteras, cambios socioeconómicos</w:t>
            </w:r>
          </w:p>
          <w:p w:rsidR="00FF74E7" w:rsidRPr="00FF74E7" w:rsidRDefault="00FF74E7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 inicios del desarrollismo, implantación e influencia en la situación económica y social bajo el neoliberalismo y desafíos</w:t>
            </w:r>
          </w:p>
          <w:p w:rsidR="00FF74E7" w:rsidRPr="00FF74E7" w:rsidRDefault="00FF74E7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en cuanto al manejo de información y medios de comunicación.</w:t>
            </w:r>
          </w:p>
          <w:p w:rsidR="00FF74E7" w:rsidRPr="00FF74E7" w:rsidRDefault="00FF74E7" w:rsidP="00FF74E7">
            <w:pPr>
              <w:rPr>
                <w:i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(I.2.)</w:t>
            </w:r>
          </w:p>
          <w:p w:rsidR="00FF74E7" w:rsidRDefault="00FF74E7" w:rsidP="005E1347"/>
          <w:p w:rsid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Medium" w:hAnsi="Gotham-Medium" w:cs="Gotham-Medium"/>
                <w:sz w:val="16"/>
                <w:szCs w:val="16"/>
                <w:lang w:val="es-ES"/>
              </w:rPr>
              <w:t xml:space="preserve">I.CS.4.9.1. </w:t>
            </w: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Analiza las causas, consecuencias y el papel que ha tenido la migración en América Latina, reconociendo la diversidad</w:t>
            </w:r>
          </w:p>
          <w:p w:rsidR="00FF74E7" w:rsidRPr="00B71AD1" w:rsidRDefault="00B71AD1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cultural y humana como resultado de este proceso, destacando el rol de los jóvenes en la integración Andina y sudamericana, y el impacto que esta y la globalización tienen en la sociedad ecuatoriana. (I.2., S.1.)</w:t>
            </w:r>
          </w:p>
        </w:tc>
      </w:tr>
      <w:tr w:rsidR="00841DED" w:rsidRPr="00DA3493" w:rsidTr="004B171C">
        <w:trPr>
          <w:trHeight w:val="975"/>
        </w:trPr>
        <w:tc>
          <w:tcPr>
            <w:tcW w:w="2042" w:type="dxa"/>
            <w:gridSpan w:val="2"/>
            <w:vMerge w:val="restart"/>
          </w:tcPr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lastRenderedPageBreak/>
              <w:t>RELACION</w:t>
            </w: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 </w:t>
            </w: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ENTRE </w:t>
            </w: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SOCIEDAD</w:t>
            </w: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 Y </w:t>
            </w: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841DED" w:rsidRPr="00C50416" w:rsidRDefault="00841DED" w:rsidP="005E1347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ESPACIO</w:t>
            </w:r>
          </w:p>
          <w:p w:rsidR="00841DED" w:rsidRDefault="00841DED" w:rsidP="005E1347"/>
        </w:tc>
        <w:tc>
          <w:tcPr>
            <w:tcW w:w="2319" w:type="dxa"/>
          </w:tcPr>
          <w:p w:rsidR="00841DED" w:rsidRPr="00DA3493" w:rsidRDefault="00841DED" w:rsidP="005E1347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DA3493">
              <w:rPr>
                <w:rFonts w:ascii="Verdana" w:hAnsi="Verdana" w:cs="Aller"/>
                <w:color w:val="000000"/>
                <w:sz w:val="20"/>
                <w:szCs w:val="20"/>
              </w:rPr>
              <w:lastRenderedPageBreak/>
              <w:t xml:space="preserve">• </w:t>
            </w: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>Selecciona y contrasta información a partir de datos estadísticos26 o materiales cartográficos27 sobre dinámicas territoriales</w:t>
            </w:r>
          </w:p>
        </w:tc>
        <w:tc>
          <w:tcPr>
            <w:tcW w:w="4394" w:type="dxa"/>
          </w:tcPr>
          <w:p w:rsidR="00841DED" w:rsidRDefault="00841DED" w:rsidP="005E1347"/>
        </w:tc>
        <w:tc>
          <w:tcPr>
            <w:tcW w:w="3260" w:type="dxa"/>
          </w:tcPr>
          <w:p w:rsidR="00841DED" w:rsidRDefault="00841DED" w:rsidP="005E1347"/>
        </w:tc>
        <w:tc>
          <w:tcPr>
            <w:tcW w:w="3544" w:type="dxa"/>
          </w:tcPr>
          <w:p w:rsidR="00841DED" w:rsidRDefault="00841DED" w:rsidP="005E1347"/>
        </w:tc>
      </w:tr>
      <w:tr w:rsidR="00841DED" w:rsidRPr="00DA3493" w:rsidTr="004B171C">
        <w:trPr>
          <w:trHeight w:val="975"/>
        </w:trPr>
        <w:tc>
          <w:tcPr>
            <w:tcW w:w="2042" w:type="dxa"/>
            <w:gridSpan w:val="2"/>
            <w:vMerge/>
          </w:tcPr>
          <w:p w:rsidR="00841DED" w:rsidRDefault="00841DED" w:rsidP="005E1347"/>
        </w:tc>
        <w:tc>
          <w:tcPr>
            <w:tcW w:w="2319" w:type="dxa"/>
          </w:tcPr>
          <w:p w:rsidR="00841DED" w:rsidRPr="00DA3493" w:rsidRDefault="00841DED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>. Identifica proble</w:t>
            </w: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>mas de investigación y soluciones sobre aspectos de la sociedad, relacionados con procesos territoriales.</w:t>
            </w:r>
          </w:p>
        </w:tc>
        <w:tc>
          <w:tcPr>
            <w:tcW w:w="4394" w:type="dxa"/>
          </w:tcPr>
          <w:tbl>
            <w:tblPr>
              <w:tblStyle w:val="TableGrid"/>
              <w:tblW w:w="3861" w:type="dxa"/>
              <w:tblInd w:w="0" w:type="dxa"/>
              <w:tblLayout w:type="fixed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2660"/>
              <w:gridCol w:w="33"/>
            </w:tblGrid>
            <w:tr w:rsidR="00D83A6E" w:rsidRPr="00FF74E7" w:rsidTr="007327B5">
              <w:trPr>
                <w:gridAfter w:val="1"/>
                <w:wAfter w:w="33" w:type="dxa"/>
                <w:trHeight w:val="1081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D83A6E" w:rsidRPr="00FF74E7" w:rsidRDefault="00D83A6E" w:rsidP="00D83A6E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CS.4.2.40. </w:t>
                  </w:r>
                </w:p>
              </w:tc>
              <w:tc>
                <w:tcPr>
                  <w:tcW w:w="266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D83A6E" w:rsidRPr="00FF74E7" w:rsidRDefault="00D83A6E" w:rsidP="00D83A6E">
                  <w:pPr>
                    <w:ind w:right="63"/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Identificar el origen y principales avances de la integración en la Comunidad Andina y Sudamérica, con sus problemas y perspectivas.</w:t>
                  </w:r>
                </w:p>
              </w:tc>
            </w:tr>
            <w:tr w:rsidR="00D83A6E" w:rsidRPr="00FF74E7" w:rsidTr="007327B5">
              <w:trPr>
                <w:gridAfter w:val="1"/>
                <w:wAfter w:w="33" w:type="dxa"/>
                <w:trHeight w:val="803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D83A6E" w:rsidRPr="00FF74E7" w:rsidRDefault="00D83A6E" w:rsidP="00D83A6E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CS.4.2.41. </w:t>
                  </w:r>
                </w:p>
              </w:tc>
              <w:tc>
                <w:tcPr>
                  <w:tcW w:w="266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D83A6E" w:rsidRPr="00FF74E7" w:rsidRDefault="00D83A6E" w:rsidP="00D83A6E">
                  <w:pPr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Analizar la dimensión y gravedad del tráfico de personas y de drogas en </w:t>
                  </w: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lastRenderedPageBreak/>
                    <w:t>relación con las propuestas de integración regional.</w:t>
                  </w:r>
                </w:p>
              </w:tc>
            </w:tr>
            <w:tr w:rsidR="00D83A6E" w:rsidRPr="00FF74E7" w:rsidTr="007327B5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D83A6E" w:rsidRPr="00D0296F" w:rsidRDefault="00D83A6E" w:rsidP="00D83A6E">
                  <w:pPr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lastRenderedPageBreak/>
                    <w:t xml:space="preserve">CS.4.3.14. 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D83A6E" w:rsidRPr="00D0296F" w:rsidRDefault="00D83A6E" w:rsidP="00D83A6E">
                  <w:pPr>
                    <w:ind w:right="64"/>
                    <w:jc w:val="both"/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>Reconocer la importancia de la lucha por los derechos humanos y su protección y cumplimiento como una responsabilidad de todos los ciudadanos y ciudadanas.</w:t>
                  </w:r>
                </w:p>
              </w:tc>
            </w:tr>
            <w:tr w:rsidR="00D83A6E" w:rsidRPr="00FF74E7" w:rsidTr="007327B5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D83A6E" w:rsidRPr="00D0296F" w:rsidRDefault="00D83A6E" w:rsidP="00D83A6E">
                  <w:pPr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 xml:space="preserve">CS.4.3.15. 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D83A6E" w:rsidRPr="00D0296F" w:rsidRDefault="00D83A6E" w:rsidP="00D83A6E">
                  <w:pPr>
                    <w:jc w:val="both"/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>Analizar la tensión en relación con la vigencia de los derechos humanos, interculturalidad, unidad nacional y globalización.</w:t>
                  </w:r>
                </w:p>
              </w:tc>
            </w:tr>
            <w:tr w:rsidR="00D83A6E" w:rsidRPr="00FF74E7" w:rsidTr="007327B5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D83A6E" w:rsidRPr="00D0296F" w:rsidRDefault="00D83A6E" w:rsidP="00D83A6E">
                  <w:pPr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 xml:space="preserve">CS.4.3.16. 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D83A6E" w:rsidRPr="00D0296F" w:rsidRDefault="00D83A6E" w:rsidP="00D83A6E">
                  <w:pPr>
                    <w:jc w:val="both"/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>Destacar los valores de la libertad, la equidad y la solidaridad como fundamentos sociales esenciales de una democracia real.</w:t>
                  </w:r>
                </w:p>
              </w:tc>
            </w:tr>
          </w:tbl>
          <w:p w:rsidR="00841DED" w:rsidRPr="00FF74E7" w:rsidRDefault="00841DED" w:rsidP="005E1347">
            <w:pPr>
              <w:rPr>
                <w:i/>
              </w:rPr>
            </w:pPr>
          </w:p>
        </w:tc>
        <w:tc>
          <w:tcPr>
            <w:tcW w:w="3260" w:type="dxa"/>
          </w:tcPr>
          <w:p w:rsidR="00FF74E7" w:rsidRPr="00FF74E7" w:rsidRDefault="00FF74E7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CE.CS.4.9.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</w:t>
            </w:r>
            <w:r w:rsid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rupo etario, movilidad y número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841DED" w:rsidRDefault="00FF74E7" w:rsidP="00FF74E7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Sudamérica.</w:t>
            </w:r>
          </w:p>
          <w:p w:rsidR="00D0296F" w:rsidRDefault="00D0296F" w:rsidP="00FF74E7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FF74E7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FF74E7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FF74E7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Pr="00D0296F" w:rsidRDefault="00D0296F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D0296F">
              <w:rPr>
                <w:rFonts w:ascii="Gotham-Medium" w:hAnsi="Gotham-Medium" w:cs="Gotham-Medium"/>
                <w:sz w:val="17"/>
                <w:szCs w:val="17"/>
                <w:u w:val="single"/>
                <w:lang w:val="es-ES"/>
              </w:rPr>
              <w:t>CE.CS.4.10</w:t>
            </w: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. Examina la relación entre la democracia y la interculturalidad, reconociendo la importancia de la lucha por los derechos humanos, la Constitución, las manifestaciones culturales (nacional y popular) en la implementación y valoración de la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interculturalidad en todos los espacios.</w:t>
            </w:r>
          </w:p>
        </w:tc>
        <w:tc>
          <w:tcPr>
            <w:tcW w:w="3544" w:type="dxa"/>
          </w:tcPr>
          <w:p w:rsidR="00841DED" w:rsidRDefault="00FF74E7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I.CS.4.9.3.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Discute las causas y co</w:t>
            </w:r>
            <w:r w:rsid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nsecuencias de la pobreza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en el país y América Latina, de</w:t>
            </w:r>
            <w:r w:rsid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stacando la concentración de la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riqueza, las guerras, los conflictos</w:t>
            </w:r>
            <w:r w:rsid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mundiales, la doble ciudadanía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y el tráfico de personas</w:t>
            </w:r>
            <w:r w:rsid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y de drogas como problemas que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afectan a la población mundial. (J.1., I.2.)</w:t>
            </w: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Default="00D0296F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D0296F" w:rsidRPr="00D0296F" w:rsidRDefault="00D0296F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Medium" w:hAnsi="Gotham-Medium" w:cs="Gotham-Medium"/>
                <w:sz w:val="17"/>
                <w:szCs w:val="17"/>
                <w:u w:val="single"/>
                <w:lang w:val="es-ES"/>
              </w:rPr>
              <w:t xml:space="preserve">I.CS.4.10.2. </w:t>
            </w: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Discute la relación entre democracia y libertad de expresión, medios de comunicación, valores democráticos</w:t>
            </w:r>
          </w:p>
          <w:p w:rsidR="00D0296F" w:rsidRPr="00D0296F" w:rsidRDefault="00D0296F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(Libertad, equidad y solidaridad) y gobierno del pueblo, reconociendo el papel de la Constitución como garante de los derechos ciudadanos y la lucha por los derechos humanos.</w:t>
            </w:r>
          </w:p>
          <w:p w:rsidR="00D0296F" w:rsidRPr="00B71AD1" w:rsidRDefault="00D0296F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(J.1., J.2., J.3.)</w:t>
            </w:r>
          </w:p>
        </w:tc>
      </w:tr>
      <w:tr w:rsidR="00841DED" w:rsidRPr="00DA3493" w:rsidTr="004B171C">
        <w:trPr>
          <w:trHeight w:val="975"/>
        </w:trPr>
        <w:tc>
          <w:tcPr>
            <w:tcW w:w="2042" w:type="dxa"/>
            <w:gridSpan w:val="2"/>
            <w:vMerge/>
          </w:tcPr>
          <w:p w:rsidR="00841DED" w:rsidRDefault="00841DED" w:rsidP="005E1347"/>
        </w:tc>
        <w:tc>
          <w:tcPr>
            <w:tcW w:w="2319" w:type="dxa"/>
          </w:tcPr>
          <w:p w:rsidR="00841DED" w:rsidRPr="00DA3493" w:rsidRDefault="00841DED" w:rsidP="005E1347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Emite conclusiones, opiniones y reflexiones sobre la transformación del medio geográfico en distintos momentos y partes del mundo, para comunicarlas a través de diversas formas de expresión oral28 y escrita29. </w:t>
            </w:r>
          </w:p>
        </w:tc>
        <w:tc>
          <w:tcPr>
            <w:tcW w:w="4394" w:type="dxa"/>
          </w:tcPr>
          <w:p w:rsidR="00841DED" w:rsidRDefault="00841DED" w:rsidP="005E1347"/>
        </w:tc>
        <w:tc>
          <w:tcPr>
            <w:tcW w:w="3260" w:type="dxa"/>
          </w:tcPr>
          <w:p w:rsidR="00841DED" w:rsidRDefault="00841DED" w:rsidP="005E1347"/>
        </w:tc>
        <w:tc>
          <w:tcPr>
            <w:tcW w:w="3544" w:type="dxa"/>
          </w:tcPr>
          <w:p w:rsidR="00841DED" w:rsidRDefault="00841DED" w:rsidP="005E1347"/>
        </w:tc>
      </w:tr>
      <w:tr w:rsidR="006D117C" w:rsidRPr="00DA3493" w:rsidTr="004B171C">
        <w:trPr>
          <w:trHeight w:val="975"/>
        </w:trPr>
        <w:tc>
          <w:tcPr>
            <w:tcW w:w="2042" w:type="dxa"/>
            <w:gridSpan w:val="2"/>
            <w:vMerge/>
          </w:tcPr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>Describe procesos y transformaciones territoriales en el mundo, relacionados con dinámicas políticas y económicas de la sociedad.</w:t>
            </w:r>
          </w:p>
        </w:tc>
        <w:tc>
          <w:tcPr>
            <w:tcW w:w="4394" w:type="dxa"/>
          </w:tcPr>
          <w:p w:rsidR="006D117C" w:rsidRDefault="006D117C" w:rsidP="005E1347"/>
        </w:tc>
        <w:tc>
          <w:tcPr>
            <w:tcW w:w="3260" w:type="dxa"/>
          </w:tcPr>
          <w:p w:rsidR="006D117C" w:rsidRDefault="006D117C" w:rsidP="005E1347"/>
        </w:tc>
        <w:tc>
          <w:tcPr>
            <w:tcW w:w="3544" w:type="dxa"/>
          </w:tcPr>
          <w:p w:rsidR="006D117C" w:rsidRDefault="006D117C" w:rsidP="005E1347"/>
        </w:tc>
      </w:tr>
      <w:tr w:rsidR="006D117C" w:rsidRPr="00DA3493" w:rsidTr="004B171C">
        <w:trPr>
          <w:trHeight w:val="975"/>
        </w:trPr>
        <w:tc>
          <w:tcPr>
            <w:tcW w:w="2042" w:type="dxa"/>
            <w:gridSpan w:val="2"/>
            <w:vMerge/>
          </w:tcPr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Identifica y relaciona dinámicas económicas, sociales y políticas actuales, que se producen en un medio geográfico determinado con sus características demográficas.</w:t>
            </w:r>
          </w:p>
        </w:tc>
        <w:tc>
          <w:tcPr>
            <w:tcW w:w="4394" w:type="dxa"/>
          </w:tcPr>
          <w:tbl>
            <w:tblPr>
              <w:tblStyle w:val="TableGrid"/>
              <w:tblW w:w="4281" w:type="dxa"/>
              <w:tblInd w:w="0" w:type="dxa"/>
              <w:tblLayout w:type="fixed"/>
              <w:tblCellMar>
                <w:left w:w="17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3119"/>
            </w:tblGrid>
            <w:tr w:rsidR="006D117C" w:rsidRPr="00FF74E7" w:rsidTr="00491E2D">
              <w:trPr>
                <w:trHeight w:val="1048"/>
              </w:trPr>
              <w:tc>
                <w:tcPr>
                  <w:tcW w:w="116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CS.4.1.49. </w:t>
                  </w:r>
                </w:p>
              </w:tc>
              <w:tc>
                <w:tcPr>
                  <w:tcW w:w="311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ind w:right="63"/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Explicar la trayectoria de Latinoamérica en la primera mitad del siglo XX, con sus cambios socioeconómicos e inicios del desarrollismo.</w:t>
                  </w:r>
                </w:p>
              </w:tc>
            </w:tr>
            <w:tr w:rsidR="006D117C" w:rsidRPr="00FF74E7" w:rsidTr="00491E2D">
              <w:trPr>
                <w:trHeight w:val="1048"/>
              </w:trPr>
              <w:tc>
                <w:tcPr>
                  <w:tcW w:w="116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CS.4.1.50. </w:t>
                  </w:r>
                </w:p>
              </w:tc>
              <w:tc>
                <w:tcPr>
                  <w:tcW w:w="311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ind w:right="64"/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Identificar cambios en la realidad latinoamericana a partir de la fundación de la República Popular China, el ascenso de los países árabes y el predominio de la “Guerra Fría”.</w:t>
                  </w:r>
                </w:p>
              </w:tc>
            </w:tr>
            <w:tr w:rsidR="006D117C" w:rsidRPr="00FF74E7" w:rsidTr="00491E2D">
              <w:trPr>
                <w:trHeight w:val="778"/>
              </w:trPr>
              <w:tc>
                <w:tcPr>
                  <w:tcW w:w="116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CS.4.1.51. </w:t>
                  </w:r>
                </w:p>
              </w:tc>
              <w:tc>
                <w:tcPr>
                  <w:tcW w:w="311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Comparar el contenido de las luchas anticoloniales de los países en vías de desarrollo y la fundación de nuevos países.</w:t>
                  </w:r>
                </w:p>
              </w:tc>
            </w:tr>
          </w:tbl>
          <w:p w:rsidR="006D117C" w:rsidRDefault="006D117C" w:rsidP="005E1347"/>
        </w:tc>
        <w:tc>
          <w:tcPr>
            <w:tcW w:w="3260" w:type="dxa"/>
          </w:tcPr>
          <w:p w:rsidR="006D117C" w:rsidRPr="00FF74E7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CE.CS.4.4.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6D117C" w:rsidRDefault="006D117C" w:rsidP="005E1347"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liberación de los pueblos, sus organizaciones y propuestas contra la guerra y en defensa de la paz y respeto de los Derechos humanos en América Latina y el mundo.</w:t>
            </w:r>
          </w:p>
        </w:tc>
        <w:tc>
          <w:tcPr>
            <w:tcW w:w="3544" w:type="dxa"/>
          </w:tcPr>
          <w:p w:rsidR="006D117C" w:rsidRPr="00FF74E7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I.CS.4.4.1.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Examina el impacto de la Revolución bolchevique,</w:t>
            </w:r>
            <w:r w:rsidR="00D13566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Primera y Segunda Guerra Mundial, la Gran Depresión,</w:t>
            </w:r>
            <w:r w:rsidR="00D13566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fundación de la República Popular China en la sociedad</w:t>
            </w:r>
          </w:p>
          <w:p w:rsidR="006D117C" w:rsidRPr="00FF74E7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latinoamericana, destacando el papel de América</w:t>
            </w:r>
            <w:r w:rsidR="00D13566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Latina en la fundación de la Organización de las Naciones</w:t>
            </w:r>
          </w:p>
          <w:p w:rsidR="006D117C" w:rsidRPr="00FF74E7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Unidas y la lucha por el respeto a los derechos humanos.</w:t>
            </w:r>
          </w:p>
          <w:p w:rsidR="006D117C" w:rsidRDefault="006D117C" w:rsidP="005E1347"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(J.3., I.2.)</w:t>
            </w:r>
          </w:p>
        </w:tc>
      </w:tr>
      <w:tr w:rsidR="006D117C" w:rsidRPr="00DA3493" w:rsidTr="004B171C">
        <w:trPr>
          <w:trHeight w:val="975"/>
        </w:trPr>
        <w:tc>
          <w:tcPr>
            <w:tcW w:w="2042" w:type="dxa"/>
            <w:gridSpan w:val="2"/>
            <w:vMerge/>
          </w:tcPr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DA3493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>Obtiene y analiza información de diversas fuentes40, identifica hipótesis y formula otras sobre problemas sociales41, relacionados con estructu</w:t>
            </w: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 xml:space="preserve">ras o conflictos económicos y políticos actuales y su impacto social </w:t>
            </w:r>
          </w:p>
        </w:tc>
        <w:tc>
          <w:tcPr>
            <w:tcW w:w="4394" w:type="dxa"/>
          </w:tcPr>
          <w:tbl>
            <w:tblPr>
              <w:tblStyle w:val="TableGrid"/>
              <w:tblW w:w="4286" w:type="dxa"/>
              <w:tblInd w:w="0" w:type="dxa"/>
              <w:tblLayout w:type="fixed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118"/>
            </w:tblGrid>
            <w:tr w:rsidR="006D117C" w:rsidRPr="00B71AD1" w:rsidTr="00B71AD1">
              <w:trPr>
                <w:trHeight w:val="416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B71AD1" w:rsidRDefault="006D117C" w:rsidP="004B171C">
                  <w:pPr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CS.4.2.35.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B71AD1" w:rsidRDefault="006D117C" w:rsidP="004B171C">
                  <w:pPr>
                    <w:jc w:val="both"/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Discutir las consecuencias que genera la concentración de la riqueza, proponiendo posibles opciones de solución.</w:t>
                  </w:r>
                </w:p>
              </w:tc>
            </w:tr>
            <w:tr w:rsidR="006D117C" w:rsidRPr="00B71AD1" w:rsidTr="00491E2D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B71AD1" w:rsidRDefault="006D117C" w:rsidP="004B171C">
                  <w:pPr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CS.4.2.36.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B71AD1" w:rsidRDefault="006D117C" w:rsidP="004B171C">
                  <w:pPr>
                    <w:jc w:val="both"/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Identificar los rasgos más importantes de la pobreza en América Latina, con énfasis en aspectos comparativos entre países.</w:t>
                  </w:r>
                </w:p>
              </w:tc>
            </w:tr>
            <w:tr w:rsidR="006D117C" w:rsidRPr="00B71AD1" w:rsidTr="00491E2D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B71AD1" w:rsidRDefault="006D117C" w:rsidP="004B171C">
                  <w:pPr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lastRenderedPageBreak/>
                    <w:t xml:space="preserve">CS.4.2.37.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B71AD1" w:rsidRDefault="006D117C" w:rsidP="004B171C">
                  <w:pPr>
                    <w:jc w:val="both"/>
                    <w:rPr>
                      <w:i/>
                    </w:rPr>
                  </w:pPr>
                  <w:r w:rsidRPr="00B71AD1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Identificar las guerras como una de las principales causas de la pobreza en el mundo.</w:t>
                  </w:r>
                </w:p>
              </w:tc>
            </w:tr>
          </w:tbl>
          <w:p w:rsidR="006D117C" w:rsidRPr="00FF74E7" w:rsidRDefault="006D117C" w:rsidP="005E1347">
            <w:pPr>
              <w:rPr>
                <w:i/>
              </w:rPr>
            </w:pPr>
          </w:p>
        </w:tc>
        <w:tc>
          <w:tcPr>
            <w:tcW w:w="3260" w:type="dxa"/>
          </w:tcPr>
          <w:p w:rsidR="006D117C" w:rsidRPr="00B71AD1" w:rsidRDefault="006D117C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6D117C" w:rsidRPr="00B71AD1" w:rsidRDefault="006D117C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6D117C" w:rsidRPr="00FF74E7" w:rsidRDefault="006D117C" w:rsidP="00D445C0">
            <w:pPr>
              <w:rPr>
                <w:i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</w:tc>
        <w:tc>
          <w:tcPr>
            <w:tcW w:w="3544" w:type="dxa"/>
          </w:tcPr>
          <w:p w:rsidR="006D117C" w:rsidRDefault="006D117C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Medium" w:hAnsi="Gotham-Medium" w:cs="Gotham-Medium"/>
                <w:sz w:val="16"/>
                <w:szCs w:val="16"/>
                <w:lang w:val="es-ES"/>
              </w:rPr>
              <w:t xml:space="preserve">I.CS.4.9.3. </w:t>
            </w: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Discute las causas y consecuencias de la pobreza</w:t>
            </w:r>
          </w:p>
          <w:p w:rsidR="006D117C" w:rsidRDefault="006D117C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en el país y América Latina, destacando la concentración de la</w:t>
            </w:r>
          </w:p>
          <w:p w:rsidR="006D117C" w:rsidRDefault="006D117C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riqueza, las guerras, los conflictos mundiales, la doble ciudadanía</w:t>
            </w:r>
          </w:p>
          <w:p w:rsidR="006D117C" w:rsidRDefault="006D117C" w:rsidP="00B7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y el tráfico de personas y de drogas como problemas que</w:t>
            </w:r>
          </w:p>
          <w:p w:rsidR="006D117C" w:rsidRPr="00FF74E7" w:rsidRDefault="006D117C" w:rsidP="00D445C0">
            <w:pPr>
              <w:rPr>
                <w:i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afectan a la población mundial. (J.1., I.2.)</w:t>
            </w:r>
          </w:p>
        </w:tc>
      </w:tr>
      <w:tr w:rsidR="006D117C" w:rsidRPr="00DA3493" w:rsidTr="004B171C">
        <w:trPr>
          <w:trHeight w:val="975"/>
        </w:trPr>
        <w:tc>
          <w:tcPr>
            <w:tcW w:w="2042" w:type="dxa"/>
            <w:gridSpan w:val="2"/>
            <w:vMerge/>
          </w:tcPr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autoSpaceDE w:val="0"/>
              <w:autoSpaceDN w:val="0"/>
              <w:adjustRightInd w:val="0"/>
              <w:spacing w:line="241" w:lineRule="atLeast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>Emite conclusiones y opiniones sobre problemas sociales y las comunica a través de div</w:t>
            </w:r>
            <w:r>
              <w:rPr>
                <w:rFonts w:ascii="Verdana" w:hAnsi="Verdana" w:cs="HelveticaNeueLT Std Thin"/>
                <w:color w:val="000000"/>
                <w:sz w:val="20"/>
                <w:szCs w:val="20"/>
              </w:rPr>
              <w:t>ersas formas de expresión oral y escrita</w:t>
            </w: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tbl>
            <w:tblPr>
              <w:tblStyle w:val="TableGrid"/>
              <w:tblW w:w="4286" w:type="dxa"/>
              <w:tblInd w:w="0" w:type="dxa"/>
              <w:tblLayout w:type="fixed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3124"/>
            </w:tblGrid>
            <w:tr w:rsidR="006D117C" w:rsidRPr="00FF74E7" w:rsidTr="006705A0">
              <w:trPr>
                <w:trHeight w:val="274"/>
              </w:trPr>
              <w:tc>
                <w:tcPr>
                  <w:tcW w:w="116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CS.4.1.52. </w:t>
                  </w:r>
                </w:p>
              </w:tc>
              <w:tc>
                <w:tcPr>
                  <w:tcW w:w="3124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Discutir el alcance de las innovaciones científicas y tecnológicas, especialmente en la comunicación, en el contexto latinoamericano del siglo XX.</w:t>
                  </w:r>
                </w:p>
              </w:tc>
            </w:tr>
            <w:tr w:rsidR="006D117C" w:rsidRPr="00FF74E7" w:rsidTr="00491E2D">
              <w:trPr>
                <w:trHeight w:val="1048"/>
              </w:trPr>
              <w:tc>
                <w:tcPr>
                  <w:tcW w:w="116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CS.4.1.53. </w:t>
                  </w:r>
                </w:p>
              </w:tc>
              <w:tc>
                <w:tcPr>
                  <w:tcW w:w="3124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ind w:right="63"/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Reconocer los movimientos de lucha por los derechos civiles en el marco de los procesos de integración y cooperación internacional.</w:t>
                  </w:r>
                </w:p>
              </w:tc>
            </w:tr>
          </w:tbl>
          <w:p w:rsidR="006D117C" w:rsidRPr="00B71AD1" w:rsidRDefault="006D117C" w:rsidP="005E1347">
            <w:pPr>
              <w:rPr>
                <w:i/>
              </w:rPr>
            </w:pPr>
          </w:p>
        </w:tc>
        <w:tc>
          <w:tcPr>
            <w:tcW w:w="3260" w:type="dxa"/>
          </w:tcPr>
          <w:p w:rsidR="006D117C" w:rsidRPr="00FF74E7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b/>
                <w:i/>
                <w:sz w:val="17"/>
                <w:szCs w:val="17"/>
                <w:lang w:val="es-ES"/>
              </w:rPr>
              <w:t>CE.CS.4.4</w:t>
            </w: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6D117C" w:rsidRPr="00B71AD1" w:rsidRDefault="006D117C" w:rsidP="00B71AD1">
            <w:pPr>
              <w:rPr>
                <w:i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liberación de los pueblos, sus organizaciones y propuestas contra la guerra y en defensa de la paz y respeto de los Derechos humanos en América Latina y el mundo.</w:t>
            </w:r>
          </w:p>
        </w:tc>
        <w:tc>
          <w:tcPr>
            <w:tcW w:w="3544" w:type="dxa"/>
          </w:tcPr>
          <w:p w:rsidR="006D117C" w:rsidRPr="00FF74E7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I.CS.4.4.2.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Compara el contenido de las luchas anticoloniales</w:t>
            </w:r>
          </w:p>
          <w:p w:rsidR="006D117C" w:rsidRDefault="006D117C" w:rsidP="00B71AD1"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con la lucha por los 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derechos civiles, destacando la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importancia de una cultura de paz y respeto a los derechos humanos. (J.3., I.2.)</w:t>
            </w:r>
          </w:p>
        </w:tc>
      </w:tr>
      <w:tr w:rsidR="006D117C" w:rsidRPr="00DA3493" w:rsidTr="004B171C">
        <w:trPr>
          <w:trHeight w:val="975"/>
        </w:trPr>
        <w:tc>
          <w:tcPr>
            <w:tcW w:w="2042" w:type="dxa"/>
            <w:gridSpan w:val="2"/>
            <w:vMerge/>
          </w:tcPr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pStyle w:val="Pa0"/>
              <w:jc w:val="both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>Conoce sus derechos y deberes como ciudadano.</w:t>
            </w:r>
          </w:p>
        </w:tc>
        <w:tc>
          <w:tcPr>
            <w:tcW w:w="4394" w:type="dxa"/>
          </w:tcPr>
          <w:tbl>
            <w:tblPr>
              <w:tblStyle w:val="TableGrid"/>
              <w:tblW w:w="4286" w:type="dxa"/>
              <w:tblInd w:w="0" w:type="dxa"/>
              <w:tblLayout w:type="fixed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118"/>
            </w:tblGrid>
            <w:tr w:rsidR="006D117C" w:rsidRPr="00D0296F" w:rsidTr="004B171C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D0296F" w:rsidRDefault="006D117C" w:rsidP="004B171C">
                  <w:pPr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 xml:space="preserve">CS.4.3.17.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D0296F" w:rsidRDefault="006D117C" w:rsidP="004B171C">
                  <w:pPr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>Discutir el significado de participación ciudadana y los canales y formas en que se la ejerce en una sociedad democrática.</w:t>
                  </w:r>
                </w:p>
              </w:tc>
            </w:tr>
            <w:tr w:rsidR="006D117C" w:rsidRPr="00D0296F" w:rsidTr="004B171C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D0296F" w:rsidRDefault="006D117C" w:rsidP="004B171C">
                  <w:pPr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 xml:space="preserve">CS.4.3.18.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D0296F" w:rsidRDefault="006D117C" w:rsidP="004B171C">
                  <w:pPr>
                    <w:jc w:val="both"/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>Reconocer el papel de la Constitución de la República como norma fundamental del Estado y base legal de la democracia.</w:t>
                  </w:r>
                </w:p>
              </w:tc>
            </w:tr>
            <w:tr w:rsidR="006D117C" w:rsidRPr="00D0296F" w:rsidTr="004B171C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6D117C" w:rsidRPr="00D0296F" w:rsidRDefault="006D117C" w:rsidP="004B171C">
                  <w:pPr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 xml:space="preserve">CS.4.3.19.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6D117C" w:rsidRPr="00D0296F" w:rsidRDefault="006D117C" w:rsidP="004B171C">
                  <w:pPr>
                    <w:ind w:right="63"/>
                    <w:jc w:val="both"/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>Analizar la eficacia real de la Constitución como garante de los derechos ciudadanos, a partir del análisis de las garantías constitucionales.</w:t>
                  </w:r>
                </w:p>
              </w:tc>
            </w:tr>
          </w:tbl>
          <w:p w:rsidR="006D117C" w:rsidRPr="00FF74E7" w:rsidRDefault="006D117C" w:rsidP="005E1347">
            <w:pPr>
              <w:rPr>
                <w:i/>
              </w:rPr>
            </w:pPr>
          </w:p>
        </w:tc>
        <w:tc>
          <w:tcPr>
            <w:tcW w:w="3260" w:type="dxa"/>
          </w:tcPr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Medium" w:hAnsi="Gotham-Medium" w:cs="Gotham-Medium"/>
                <w:sz w:val="17"/>
                <w:szCs w:val="17"/>
                <w:u w:val="single"/>
                <w:lang w:val="es-ES"/>
              </w:rPr>
              <w:t>CE.CS.4.10</w:t>
            </w: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. Examina la relación entre la democracia y la interculturalidad, reconociendo la importancia de la lucha por los derechos humanos, la Constitución, las manifestaciones culturales (nacional y popular) en la implementación y valoración</w:t>
            </w:r>
          </w:p>
          <w:p w:rsidR="006D117C" w:rsidRPr="00FF74E7" w:rsidRDefault="006D117C" w:rsidP="00D445C0">
            <w:pPr>
              <w:rPr>
                <w:i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de la interculturalidad en todos los espacios.</w:t>
            </w:r>
          </w:p>
        </w:tc>
        <w:tc>
          <w:tcPr>
            <w:tcW w:w="3544" w:type="dxa"/>
          </w:tcPr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Medium" w:hAnsi="Gotham-Medium" w:cs="Gotham-Medium"/>
                <w:sz w:val="17"/>
                <w:szCs w:val="17"/>
                <w:u w:val="single"/>
                <w:lang w:val="es-ES"/>
              </w:rPr>
              <w:t xml:space="preserve">I.CS.4.10.2. </w:t>
            </w: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Discute la relación entre democracia y libertad</w:t>
            </w: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de expresión, medios de comunicación, valores democráticos</w:t>
            </w: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(libertad, equidad y solidaridad) y gobierno del pueblo,</w:t>
            </w: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reconociendo el papel de la Constitución como garante de</w:t>
            </w: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los derechos ciudadanos y la lucha por los derechos humanos.</w:t>
            </w:r>
          </w:p>
          <w:p w:rsidR="006D117C" w:rsidRPr="00FF74E7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(J.1., J.2., J.3.)</w:t>
            </w:r>
          </w:p>
        </w:tc>
      </w:tr>
      <w:tr w:rsidR="006D117C" w:rsidRPr="00DA3493" w:rsidTr="004B171C">
        <w:trPr>
          <w:trHeight w:val="1576"/>
        </w:trPr>
        <w:tc>
          <w:tcPr>
            <w:tcW w:w="2042" w:type="dxa"/>
            <w:gridSpan w:val="2"/>
            <w:vMerge w:val="restart"/>
          </w:tcPr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CONVIVENCIA</w:t>
            </w: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 SOCIAL </w:t>
            </w: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Y </w:t>
            </w: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DESARROLLO </w:t>
            </w: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D117C" w:rsidRPr="00C50416" w:rsidRDefault="006D117C" w:rsidP="005E1347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HUMANO</w:t>
            </w:r>
          </w:p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lastRenderedPageBreak/>
              <w:t>Sintetiza y ejemplifica la importancia de ejercer sus derechos y cumplir sus deberes con el Estado y la sociedad.</w:t>
            </w:r>
          </w:p>
        </w:tc>
        <w:tc>
          <w:tcPr>
            <w:tcW w:w="4394" w:type="dxa"/>
          </w:tcPr>
          <w:tbl>
            <w:tblPr>
              <w:tblStyle w:val="TableGrid"/>
              <w:tblW w:w="4286" w:type="dxa"/>
              <w:tblInd w:w="0" w:type="dxa"/>
              <w:tblLayout w:type="fixed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"/>
              <w:gridCol w:w="3118"/>
            </w:tblGrid>
            <w:tr w:rsidR="006D117C" w:rsidTr="006705A0">
              <w:trPr>
                <w:trHeight w:val="1048"/>
              </w:trPr>
              <w:tc>
                <w:tcPr>
                  <w:tcW w:w="1162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6D117C" w:rsidRPr="00FF74E7" w:rsidRDefault="006D117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CS.4.1.54. </w:t>
                  </w:r>
                </w:p>
              </w:tc>
              <w:tc>
                <w:tcPr>
                  <w:tcW w:w="3124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6D117C" w:rsidRPr="00FF74E7" w:rsidRDefault="006D117C" w:rsidP="004B171C">
                  <w:pPr>
                    <w:ind w:right="64"/>
                    <w:jc w:val="both"/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Discutir la pertinencia y validez de los postulados de Mahatma Gandhi en relación con la construcción de una cultura de paz y el respeto a los derechos humanos en la contemporaneidad.</w:t>
                  </w:r>
                </w:p>
                <w:p w:rsidR="006D117C" w:rsidRPr="00FF74E7" w:rsidRDefault="006D117C" w:rsidP="004B171C">
                  <w:pPr>
                    <w:ind w:right="64"/>
                    <w:jc w:val="both"/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</w:pPr>
                </w:p>
              </w:tc>
            </w:tr>
            <w:tr w:rsidR="006D117C" w:rsidTr="006705A0">
              <w:trPr>
                <w:trHeight w:val="778"/>
              </w:trPr>
              <w:tc>
                <w:tcPr>
                  <w:tcW w:w="1168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D0296F" w:rsidRDefault="006D117C" w:rsidP="006705A0">
                  <w:pPr>
                    <w:rPr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 xml:space="preserve">CS.4.3.9.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</w:pPr>
                  <w:r w:rsidRPr="00D0296F"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  <w:t>Discutir la democracia como gobierno del pueblo, cuya vigencia se fundamenta en la libertad y la justicia social.</w:t>
                  </w:r>
                </w:p>
                <w:p w:rsidR="006D117C" w:rsidRDefault="006D117C" w:rsidP="006705A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</w:pPr>
                </w:p>
                <w:p w:rsidR="006D117C" w:rsidRDefault="006D117C" w:rsidP="006705A0">
                  <w:pPr>
                    <w:jc w:val="both"/>
                    <w:rPr>
                      <w:rFonts w:ascii="Calibri" w:eastAsia="Calibri" w:hAnsi="Calibri" w:cs="Calibri"/>
                      <w:color w:val="181717"/>
                      <w:sz w:val="21"/>
                      <w:u w:val="single"/>
                    </w:rPr>
                  </w:pPr>
                </w:p>
                <w:p w:rsidR="006D117C" w:rsidRPr="00D0296F" w:rsidRDefault="006D117C" w:rsidP="006705A0">
                  <w:pPr>
                    <w:jc w:val="both"/>
                    <w:rPr>
                      <w:u w:val="single"/>
                    </w:rPr>
                  </w:pPr>
                </w:p>
              </w:tc>
            </w:tr>
            <w:tr w:rsidR="006D117C" w:rsidTr="006705A0">
              <w:trPr>
                <w:trHeight w:val="778"/>
              </w:trPr>
              <w:tc>
                <w:tcPr>
                  <w:tcW w:w="1168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6D117C" w:rsidRDefault="006D117C" w:rsidP="006705A0">
                  <w:r w:rsidRPr="006D117C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CS.4.3.10.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6D117C" w:rsidRDefault="006D117C" w:rsidP="006705A0">
                  <w:pPr>
                    <w:jc w:val="both"/>
                  </w:pPr>
                  <w:r w:rsidRPr="006D117C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la vinculación de los ciudadanos con el país a través del Estado y el ejercicio de la ciudadanía.</w:t>
                  </w:r>
                </w:p>
              </w:tc>
            </w:tr>
            <w:tr w:rsidR="006D117C" w:rsidTr="006705A0">
              <w:trPr>
                <w:trHeight w:val="778"/>
              </w:trPr>
              <w:tc>
                <w:tcPr>
                  <w:tcW w:w="1168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:rsidR="006D117C" w:rsidRPr="006D117C" w:rsidRDefault="006D117C" w:rsidP="006705A0">
                  <w:r w:rsidRPr="006D117C"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CS.4.3.11.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vAlign w:val="center"/>
                </w:tcPr>
                <w:p w:rsidR="006D117C" w:rsidRPr="006D117C" w:rsidRDefault="006D117C" w:rsidP="006705A0">
                  <w:pPr>
                    <w:jc w:val="both"/>
                  </w:pPr>
                  <w:r w:rsidRPr="006D117C">
                    <w:rPr>
                      <w:rFonts w:ascii="Calibri" w:eastAsia="Calibri" w:hAnsi="Calibri" w:cs="Calibri"/>
                      <w:color w:val="181717"/>
                      <w:sz w:val="21"/>
                    </w:rPr>
                    <w:t>Discutir los alcances y las dificultades de la doble ciudadanía en el Ecuador y el mundo.</w:t>
                  </w:r>
                </w:p>
              </w:tc>
            </w:tr>
          </w:tbl>
          <w:p w:rsidR="006D117C" w:rsidRPr="00D0296F" w:rsidRDefault="006D117C" w:rsidP="005E1347">
            <w:pPr>
              <w:rPr>
                <w:u w:val="single"/>
              </w:rPr>
            </w:pPr>
          </w:p>
        </w:tc>
        <w:tc>
          <w:tcPr>
            <w:tcW w:w="3260" w:type="dxa"/>
          </w:tcPr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b/>
                <w:i/>
                <w:sz w:val="17"/>
                <w:szCs w:val="17"/>
                <w:lang w:val="es-ES"/>
              </w:rPr>
              <w:t>CE.CS.4.4</w:t>
            </w: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 la liberación de los pueblos, sus organizaciones y propuestas contra la guerra y en defensa de la paz y respeto de los Derechos humanos en América Latina y el mundo</w:t>
            </w: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Pr="00D0296F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u w:val="single"/>
                <w:lang w:val="es-ES"/>
              </w:rPr>
            </w:pP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Medium" w:hAnsi="Gotham-Medium" w:cs="Gotham-Medium"/>
                <w:sz w:val="17"/>
                <w:szCs w:val="17"/>
                <w:u w:val="single"/>
                <w:lang w:val="es-ES"/>
              </w:rPr>
              <w:t>CE.CS.4.10</w:t>
            </w: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. Examina la relación entre la democracia y la interculturalidad, reconociendo la importancia de la lucha por</w:t>
            </w: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los derechos humanos, la Constitución, las manifestaciones culturales (nacional y popular) en la implementación y valoración</w:t>
            </w: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u w:val="single"/>
                <w:lang w:val="es-ES"/>
              </w:rPr>
            </w:pPr>
            <w:proofErr w:type="gramStart"/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de</w:t>
            </w:r>
            <w:proofErr w:type="gramEnd"/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 xml:space="preserve"> la interculturalidad en todos los espacios.</w:t>
            </w:r>
            <w:r w:rsidRPr="00D0296F">
              <w:rPr>
                <w:rFonts w:ascii="Gotham-Light" w:hAnsi="Gotham-Light" w:cs="Gotham-Light"/>
                <w:i/>
                <w:sz w:val="17"/>
                <w:szCs w:val="17"/>
                <w:u w:val="single"/>
                <w:lang w:val="es-ES"/>
              </w:rPr>
              <w:t>.</w:t>
            </w: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u w:val="single"/>
                <w:lang w:val="es-ES"/>
              </w:rPr>
            </w:pP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u w:val="single"/>
                <w:lang w:val="es-ES"/>
              </w:rPr>
            </w:pP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u w:val="single"/>
                <w:lang w:val="es-ES"/>
              </w:rPr>
            </w:pP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u w:val="single"/>
                <w:lang w:val="es-ES"/>
              </w:rPr>
            </w:pPr>
          </w:p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CE.CS.4.11.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derechos y responsabilidades sociales y políticas que tienen el Estado, la fuerza pública y la ciudadanía</w:t>
            </w:r>
          </w:p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como grupo social, destacando aquellos referentes a las niñas, niños y jóvenes señalados en el Código de la Niñez</w:t>
            </w:r>
          </w:p>
          <w:p w:rsidR="006D117C" w:rsidRPr="00D0296F" w:rsidRDefault="006D117C" w:rsidP="00D0296F">
            <w:pPr>
              <w:rPr>
                <w:u w:val="single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y Adolescencia.</w:t>
            </w:r>
          </w:p>
        </w:tc>
        <w:tc>
          <w:tcPr>
            <w:tcW w:w="3544" w:type="dxa"/>
          </w:tcPr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I.CS.4.4.2.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Compara el contenido de las luchas anticoloniales con la lucha por los derechos civiles, destacando la importancia de una cultura de paz y respeto a los derechos humanos. (J.3., I.2.)</w:t>
            </w: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D117C" w:rsidRPr="00D0296F" w:rsidRDefault="006D117C" w:rsidP="00D4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u w:val="single"/>
                <w:lang w:val="es-ES"/>
              </w:rPr>
            </w:pP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Medium" w:hAnsi="Gotham-Medium" w:cs="Gotham-Medium"/>
                <w:sz w:val="17"/>
                <w:szCs w:val="17"/>
                <w:u w:val="single"/>
                <w:lang w:val="es-ES"/>
              </w:rPr>
              <w:t xml:space="preserve">I.CS.4.10.2. </w:t>
            </w: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Discute la relación entre democracia y libertad</w:t>
            </w: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de expresión, medios de comunicación, valores democráticos</w:t>
            </w: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(libertad, equidad y solidaridad) y gobierno del pueblo,</w:t>
            </w: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reconociendo el papel de la Constitución como garante de</w:t>
            </w: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los derechos ciudadanos y la lucha por los derechos humanos.</w:t>
            </w: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  <w:t>(J.1., J.2., J.3.)</w:t>
            </w: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u w:val="single"/>
                <w:lang w:val="es-ES"/>
              </w:rPr>
            </w:pPr>
          </w:p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I.CS.4.11.1.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Relaciona el ejercicio de la ciudadanía ecuatoriana</w:t>
            </w:r>
          </w:p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con el Estado, la Constitución, la participación ciudadana</w:t>
            </w:r>
          </w:p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(canales y formas) y los procesos de integración (regional</w:t>
            </w:r>
          </w:p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 internacional), en un contexto de interculturalidad,</w:t>
            </w:r>
          </w:p>
          <w:p w:rsidR="006D117C" w:rsidRPr="00D0296F" w:rsidRDefault="006D117C" w:rsidP="00D0296F">
            <w:pPr>
              <w:rPr>
                <w:u w:val="single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unidad nacional y globalización. (J.1., J.3., I.1.)</w:t>
            </w:r>
          </w:p>
        </w:tc>
      </w:tr>
      <w:tr w:rsidR="006D117C" w:rsidRPr="00DA3493" w:rsidTr="006705A0">
        <w:trPr>
          <w:trHeight w:val="5735"/>
        </w:trPr>
        <w:tc>
          <w:tcPr>
            <w:tcW w:w="2042" w:type="dxa"/>
            <w:gridSpan w:val="2"/>
            <w:vMerge/>
          </w:tcPr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Identifica y analiza causas y consecuencias de problemas generales del mundo, que obstaculizan el establecimiento de la solidaridad, el pluralismo y la tolerancia. </w:t>
            </w:r>
          </w:p>
        </w:tc>
        <w:tc>
          <w:tcPr>
            <w:tcW w:w="4394" w:type="dxa"/>
          </w:tcPr>
          <w:tbl>
            <w:tblPr>
              <w:tblStyle w:val="TableGrid"/>
              <w:tblW w:w="4286" w:type="dxa"/>
              <w:tblInd w:w="0" w:type="dxa"/>
              <w:tblLayout w:type="fixed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118"/>
            </w:tblGrid>
            <w:tr w:rsidR="006D117C" w:rsidTr="00491E2D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CS.4.3.12.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pPr>
                    <w:ind w:right="64"/>
                    <w:jc w:val="both"/>
                  </w:pP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los derechos fundamentales estipulados en el Código de la Niñez y la Adolescencia y reflexionar sobre ellos en función del Buen Vivir.</w:t>
                  </w:r>
                </w:p>
              </w:tc>
            </w:tr>
            <w:tr w:rsidR="006D117C" w:rsidTr="00491E2D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CS.4.3.13.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pPr>
                    <w:jc w:val="both"/>
                  </w:pP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Reconocer que la existencia de derechos implica deberes y responsabilidades que tenemos todos como parte de la sociedad.</w:t>
                  </w:r>
                </w:p>
              </w:tc>
            </w:tr>
          </w:tbl>
          <w:p w:rsidR="006D117C" w:rsidRDefault="006D117C" w:rsidP="005E1347"/>
        </w:tc>
        <w:tc>
          <w:tcPr>
            <w:tcW w:w="3260" w:type="dxa"/>
          </w:tcPr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D0296F">
              <w:rPr>
                <w:rFonts w:ascii="Gotham-Medium" w:hAnsi="Gotham-Medium" w:cs="Gotham-Medium"/>
                <w:sz w:val="17"/>
                <w:szCs w:val="17"/>
                <w:lang w:val="es-ES"/>
              </w:rPr>
              <w:t>CE.CS.4.10</w:t>
            </w:r>
            <w:r w:rsidRPr="00D0296F">
              <w:rPr>
                <w:rFonts w:ascii="Gotham-Light" w:hAnsi="Gotham-Light" w:cs="Gotham-Light"/>
                <w:sz w:val="17"/>
                <w:szCs w:val="17"/>
                <w:lang w:val="es-ES"/>
              </w:rPr>
              <w:t>. Examina la relación entre la democracia y la interculturalidad, reconociendo la importancia de la lucha por</w:t>
            </w:r>
          </w:p>
          <w:p w:rsidR="006D117C" w:rsidRPr="00D0296F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lang w:val="es-ES"/>
              </w:rPr>
              <w:t>los derechos humanos, la Constitución, las manifestaciones culturales (nacional y popular) en la implementación y valoración</w:t>
            </w:r>
          </w:p>
          <w:p w:rsidR="006D117C" w:rsidRPr="00FF74E7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lang w:val="es-ES"/>
              </w:rPr>
              <w:t>de la interculturalidad en todos los espacios.</w:t>
            </w:r>
            <w:r w:rsidRPr="00D0296F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.</w:t>
            </w:r>
          </w:p>
        </w:tc>
        <w:tc>
          <w:tcPr>
            <w:tcW w:w="3544" w:type="dxa"/>
          </w:tcPr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I.CS.4.10.1.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Explica la interculturalidad desde el análisis de</w:t>
            </w: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las diferentes manifestaciones culturales del Ecuador (nacional</w:t>
            </w: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y popular), sus raíces históricas u origen, localización,</w:t>
            </w: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rasgos más destacados, y las acciones concretas para</w:t>
            </w:r>
          </w:p>
          <w:p w:rsidR="006D117C" w:rsidRDefault="006D117C" w:rsidP="00D0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practicarla en espacios cercanos, y reconoce sus diferencias</w:t>
            </w:r>
          </w:p>
          <w:p w:rsidR="006D117C" w:rsidRPr="00FF74E7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con la “cultura de masas”. (J.1., S.2.)</w:t>
            </w:r>
          </w:p>
        </w:tc>
      </w:tr>
      <w:tr w:rsidR="006D117C" w:rsidRPr="00DA3493" w:rsidTr="004B171C">
        <w:trPr>
          <w:trHeight w:val="1576"/>
        </w:trPr>
        <w:tc>
          <w:tcPr>
            <w:tcW w:w="2042" w:type="dxa"/>
            <w:gridSpan w:val="2"/>
            <w:vMerge/>
          </w:tcPr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 Identifica diversas formas de organización social44, nacionales e internacionales, destinadas a fortalecer y mejorar la resolución de conflictos sociales por vías democráticas, políticas y pacíficas. </w:t>
            </w:r>
            <w:r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tbl>
            <w:tblPr>
              <w:tblStyle w:val="TableGrid"/>
              <w:tblW w:w="4286" w:type="dxa"/>
              <w:tblInd w:w="0" w:type="dxa"/>
              <w:tblLayout w:type="fixed"/>
              <w:tblCellMar>
                <w:left w:w="17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118"/>
            </w:tblGrid>
            <w:tr w:rsidR="006D117C" w:rsidTr="006705A0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CS.4.3.20.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>Relacionar el ejercicio de la ciudadanía ecuatoriana con la participación en los procesos de integración regional e internacional.</w:t>
                  </w:r>
                </w:p>
              </w:tc>
            </w:tr>
            <w:tr w:rsidR="006D117C" w:rsidTr="006705A0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>CS.4.3.21.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pPr>
                    <w:ind w:right="64"/>
                    <w:jc w:val="both"/>
                  </w:pP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>Identificar y diferenciar los órganos del gobierno y los del Estado ecuatoriano, sus principales atribuciones y sus mecanismos de vinculación con la sociedad civil.</w:t>
                  </w:r>
                </w:p>
              </w:tc>
            </w:tr>
            <w:tr w:rsidR="006D117C" w:rsidTr="006705A0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CS.4.3.22.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 xml:space="preserve">Reconocer y discutir la razón de ser, las funciones, los límites y las características de la fuerza </w:t>
                  </w: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>pública.</w:t>
                  </w:r>
                </w:p>
              </w:tc>
            </w:tr>
            <w:tr w:rsidR="006D117C" w:rsidTr="006705A0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lastRenderedPageBreak/>
                    <w:t xml:space="preserve">CS.4.3.23.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Default="006D117C" w:rsidP="006705A0">
                  <w:pPr>
                    <w:jc w:val="both"/>
                  </w:pPr>
                  <w:r>
                    <w:rPr>
                      <w:rFonts w:ascii="Calibri" w:eastAsia="Calibri" w:hAnsi="Calibri" w:cs="Calibri"/>
                      <w:color w:val="181717"/>
                      <w:sz w:val="21"/>
                    </w:rPr>
                    <w:t>Analizar el papel del Estado como garante de los derechos de las personas.</w:t>
                  </w:r>
                </w:p>
              </w:tc>
            </w:tr>
          </w:tbl>
          <w:p w:rsidR="006D117C" w:rsidRDefault="006D117C" w:rsidP="005E1347"/>
        </w:tc>
        <w:tc>
          <w:tcPr>
            <w:tcW w:w="3260" w:type="dxa"/>
          </w:tcPr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lastRenderedPageBreak/>
              <w:t xml:space="preserve">CE.CS.4.11.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derechos y responsabilidades sociales y políticas que tienen el Estado, la fuerza pública y la ciudadanía</w:t>
            </w:r>
            <w:r w:rsidR="00EB0C86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como grupo social, destacando aquellos referentes a las niñas, niños y jóvenes señalados en el Código de la Niñez</w:t>
            </w:r>
          </w:p>
          <w:p w:rsidR="006D117C" w:rsidRDefault="006D117C" w:rsidP="00D0296F"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y Adolescencia.</w:t>
            </w:r>
          </w:p>
        </w:tc>
        <w:tc>
          <w:tcPr>
            <w:tcW w:w="3544" w:type="dxa"/>
          </w:tcPr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I.CS.4.11.2.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mecanismos que tiene el Estado, la</w:t>
            </w:r>
            <w:r w:rsidR="00EB0C86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fuerza pública y los ciudadanos para el cumplimiento de su</w:t>
            </w:r>
          </w:p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papel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como garantes y veedores de los derechos humanos,</w:t>
            </w:r>
            <w:r w:rsidR="00EB0C86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en un contexto de interculturalidad, unidad nacional y globalización.</w:t>
            </w:r>
          </w:p>
          <w:p w:rsidR="006D117C" w:rsidRDefault="006D117C" w:rsidP="006D117C">
            <w:pPr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(J.1., S.1.)</w:t>
            </w:r>
          </w:p>
          <w:p w:rsidR="006D117C" w:rsidRDefault="006D117C" w:rsidP="006D117C">
            <w:pPr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6D117C" w:rsidRDefault="006D117C" w:rsidP="006D117C">
            <w:pPr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6D117C" w:rsidRDefault="006D117C" w:rsidP="006D117C">
            <w:pPr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I.CS.4.11.3.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Distingue las semejanzas y diferencias entre los</w:t>
            </w:r>
          </w:p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derechos fundamentales estipulados en el Código de la Niñez</w:t>
            </w:r>
          </w:p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y Adolescencia y los derechos humanos, reconociendo</w:t>
            </w:r>
          </w:p>
          <w:p w:rsidR="006D117C" w:rsidRDefault="006D117C" w:rsidP="006D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que los derechos implican deberes y responsabilidades.</w:t>
            </w:r>
          </w:p>
          <w:p w:rsidR="006D117C" w:rsidRDefault="006D117C" w:rsidP="00D0296F"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lastRenderedPageBreak/>
              <w:t>(J.1., J.3.)</w:t>
            </w:r>
          </w:p>
        </w:tc>
      </w:tr>
      <w:tr w:rsidR="006D117C" w:rsidRPr="00DA3493" w:rsidTr="006705A0">
        <w:trPr>
          <w:trHeight w:val="2906"/>
        </w:trPr>
        <w:tc>
          <w:tcPr>
            <w:tcW w:w="2042" w:type="dxa"/>
            <w:gridSpan w:val="2"/>
            <w:vMerge/>
          </w:tcPr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t>Practica principios de una cultura de paz y respeto de los derechos de la ciudadanía, bajo los preceptos de equidad, solidari</w:t>
            </w:r>
            <w:r w:rsidRPr="00DA3493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>dad, tolerancia, pluralismo y democracia.</w:t>
            </w:r>
          </w:p>
        </w:tc>
        <w:tc>
          <w:tcPr>
            <w:tcW w:w="4394" w:type="dxa"/>
          </w:tcPr>
          <w:tbl>
            <w:tblPr>
              <w:tblStyle w:val="TableGrid"/>
              <w:tblW w:w="4286" w:type="dxa"/>
              <w:tblInd w:w="0" w:type="dxa"/>
              <w:tblLayout w:type="fixed"/>
              <w:tblCellMar>
                <w:left w:w="17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118"/>
            </w:tblGrid>
            <w:tr w:rsidR="006D117C" w:rsidRPr="00FF74E7" w:rsidTr="00491E2D">
              <w:trPr>
                <w:trHeight w:val="104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CS.4.2.29.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ind w:right="63"/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Identificar los componentes etarios de la población mundial: niños, niñas, jóvenes y adultos, cotejándolos con datos sobre salud y educación.</w:t>
                  </w:r>
                </w:p>
              </w:tc>
            </w:tr>
            <w:tr w:rsidR="006D117C" w:rsidRPr="00FF74E7" w:rsidTr="00491E2D">
              <w:trPr>
                <w:trHeight w:val="778"/>
              </w:trPr>
              <w:tc>
                <w:tcPr>
                  <w:tcW w:w="1168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 xml:space="preserve">CS.4.2.30.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F393A2"/>
                  <w:vAlign w:val="center"/>
                </w:tcPr>
                <w:p w:rsidR="006D117C" w:rsidRPr="00FF74E7" w:rsidRDefault="006D117C" w:rsidP="004B171C">
                  <w:pPr>
                    <w:jc w:val="both"/>
                    <w:rPr>
                      <w:i/>
                    </w:rPr>
                  </w:pPr>
                  <w:r w:rsidRPr="00FF74E7">
                    <w:rPr>
                      <w:rFonts w:ascii="Calibri" w:eastAsia="Calibri" w:hAnsi="Calibri" w:cs="Calibri"/>
                      <w:i/>
                      <w:color w:val="181717"/>
                      <w:sz w:val="21"/>
                    </w:rPr>
                    <w:t>Discutir el papel que cumplen los jóvenes en la vida nacional e internacional a través de ejemplos de diversos países.</w:t>
                  </w:r>
                </w:p>
              </w:tc>
            </w:tr>
          </w:tbl>
          <w:p w:rsidR="006D117C" w:rsidRDefault="006D117C" w:rsidP="005E1347"/>
        </w:tc>
        <w:tc>
          <w:tcPr>
            <w:tcW w:w="3260" w:type="dxa"/>
          </w:tcPr>
          <w:p w:rsidR="006D117C" w:rsidRPr="00FF74E7" w:rsidRDefault="006D117C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CE.CS.4.9.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6D117C" w:rsidRPr="00FF74E7" w:rsidRDefault="006D117C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6D117C" w:rsidRDefault="006D117C" w:rsidP="006D117C"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</w:tc>
        <w:tc>
          <w:tcPr>
            <w:tcW w:w="3544" w:type="dxa"/>
          </w:tcPr>
          <w:p w:rsidR="006D117C" w:rsidRPr="00FF74E7" w:rsidRDefault="006D117C" w:rsidP="00FF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I.CS.4.9.2.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Diferencia la pob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lación mundial en función de su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sexo, edad y distribución en los c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ontinentes, reconociendo los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procesos de integración internacional que se dan en el mundo.</w:t>
            </w:r>
          </w:p>
          <w:p w:rsidR="006D117C" w:rsidRDefault="006D117C" w:rsidP="006D117C"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(I.1., I.2.)</w:t>
            </w:r>
          </w:p>
        </w:tc>
      </w:tr>
      <w:tr w:rsidR="006D117C" w:rsidRPr="00DA3493" w:rsidTr="00D0296F">
        <w:trPr>
          <w:trHeight w:val="841"/>
        </w:trPr>
        <w:tc>
          <w:tcPr>
            <w:tcW w:w="2042" w:type="dxa"/>
            <w:gridSpan w:val="2"/>
            <w:vMerge/>
          </w:tcPr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4394" w:type="dxa"/>
          </w:tcPr>
          <w:p w:rsidR="006D117C" w:rsidRPr="00FF74E7" w:rsidRDefault="006D117C" w:rsidP="005E1347">
            <w:pPr>
              <w:rPr>
                <w:i/>
              </w:rPr>
            </w:pPr>
          </w:p>
        </w:tc>
        <w:tc>
          <w:tcPr>
            <w:tcW w:w="3260" w:type="dxa"/>
          </w:tcPr>
          <w:p w:rsidR="006D117C" w:rsidRPr="00FF74E7" w:rsidRDefault="006D117C" w:rsidP="00FF74E7">
            <w:pPr>
              <w:rPr>
                <w:i/>
              </w:rPr>
            </w:pPr>
          </w:p>
        </w:tc>
        <w:tc>
          <w:tcPr>
            <w:tcW w:w="3544" w:type="dxa"/>
          </w:tcPr>
          <w:p w:rsidR="006D117C" w:rsidRPr="00FF74E7" w:rsidRDefault="006D117C" w:rsidP="00FF74E7">
            <w:pPr>
              <w:rPr>
                <w:i/>
              </w:rPr>
            </w:pPr>
          </w:p>
        </w:tc>
      </w:tr>
      <w:tr w:rsidR="006D117C" w:rsidRPr="00DA3493" w:rsidTr="00D0296F">
        <w:trPr>
          <w:trHeight w:val="70"/>
        </w:trPr>
        <w:tc>
          <w:tcPr>
            <w:tcW w:w="2042" w:type="dxa"/>
            <w:gridSpan w:val="2"/>
            <w:vMerge/>
          </w:tcPr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4394" w:type="dxa"/>
          </w:tcPr>
          <w:p w:rsidR="006D117C" w:rsidRDefault="006D117C" w:rsidP="005E1347"/>
        </w:tc>
        <w:tc>
          <w:tcPr>
            <w:tcW w:w="3260" w:type="dxa"/>
          </w:tcPr>
          <w:p w:rsidR="006D117C" w:rsidRDefault="006D117C" w:rsidP="005E1347"/>
        </w:tc>
        <w:tc>
          <w:tcPr>
            <w:tcW w:w="3544" w:type="dxa"/>
          </w:tcPr>
          <w:p w:rsidR="006D117C" w:rsidRDefault="006D117C" w:rsidP="005E1347"/>
        </w:tc>
      </w:tr>
      <w:tr w:rsidR="006D117C" w:rsidRPr="00DA3493" w:rsidTr="00D0296F">
        <w:trPr>
          <w:trHeight w:val="70"/>
        </w:trPr>
        <w:tc>
          <w:tcPr>
            <w:tcW w:w="2042" w:type="dxa"/>
            <w:gridSpan w:val="2"/>
            <w:vMerge/>
          </w:tcPr>
          <w:p w:rsidR="006D117C" w:rsidRDefault="006D117C" w:rsidP="005E1347"/>
        </w:tc>
        <w:tc>
          <w:tcPr>
            <w:tcW w:w="2319" w:type="dxa"/>
          </w:tcPr>
          <w:p w:rsidR="006D117C" w:rsidRPr="00DA3493" w:rsidRDefault="006D117C" w:rsidP="005E1347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4394" w:type="dxa"/>
          </w:tcPr>
          <w:p w:rsidR="006D117C" w:rsidRDefault="006D117C" w:rsidP="005E1347"/>
        </w:tc>
        <w:tc>
          <w:tcPr>
            <w:tcW w:w="3260" w:type="dxa"/>
          </w:tcPr>
          <w:p w:rsidR="006D117C" w:rsidRDefault="006D117C" w:rsidP="005E1347"/>
        </w:tc>
        <w:tc>
          <w:tcPr>
            <w:tcW w:w="3544" w:type="dxa"/>
          </w:tcPr>
          <w:p w:rsidR="006D117C" w:rsidRDefault="006D117C" w:rsidP="005E1347"/>
        </w:tc>
      </w:tr>
    </w:tbl>
    <w:p w:rsidR="00841DED" w:rsidRDefault="00841DED" w:rsidP="00841DED"/>
    <w:p w:rsidR="00220700" w:rsidRDefault="00220700" w:rsidP="00841DED"/>
    <w:p w:rsidR="00220700" w:rsidRDefault="00220700" w:rsidP="00841D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s-ES" w:eastAsia="es-ES"/>
        </w:rPr>
        <w:drawing>
          <wp:inline distT="0" distB="0" distL="0" distR="0">
            <wp:extent cx="1552575" cy="510540"/>
            <wp:effectExtent l="0" t="0" r="9525" b="3810"/>
            <wp:docPr id="1" name="Imagen 1" descr="C:\Users\PABLO\Pictures\img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BLO\Pictures\img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p w:rsidR="00841DED" w:rsidRDefault="00841DED" w:rsidP="00841DED"/>
    <w:sectPr w:rsidR="00841DED" w:rsidSect="009062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ED"/>
    <w:rsid w:val="00037CD9"/>
    <w:rsid w:val="000D564E"/>
    <w:rsid w:val="00161A38"/>
    <w:rsid w:val="00220700"/>
    <w:rsid w:val="003F7C91"/>
    <w:rsid w:val="004B171C"/>
    <w:rsid w:val="00557195"/>
    <w:rsid w:val="006705A0"/>
    <w:rsid w:val="006D117C"/>
    <w:rsid w:val="007327B5"/>
    <w:rsid w:val="00841DED"/>
    <w:rsid w:val="00906254"/>
    <w:rsid w:val="00A377EC"/>
    <w:rsid w:val="00B35B6B"/>
    <w:rsid w:val="00B71AD1"/>
    <w:rsid w:val="00B93A8F"/>
    <w:rsid w:val="00D0296F"/>
    <w:rsid w:val="00D13566"/>
    <w:rsid w:val="00D445C0"/>
    <w:rsid w:val="00D83A6E"/>
    <w:rsid w:val="00EB0C86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ED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1DE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841DED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11">
    <w:name w:val="A11"/>
    <w:uiPriority w:val="99"/>
    <w:rsid w:val="00841DED"/>
    <w:rPr>
      <w:rFonts w:cs="Aller"/>
      <w:color w:val="000000"/>
      <w:sz w:val="17"/>
      <w:szCs w:val="17"/>
    </w:rPr>
  </w:style>
  <w:style w:type="character" w:customStyle="1" w:styleId="A12">
    <w:name w:val="A12"/>
    <w:uiPriority w:val="99"/>
    <w:rsid w:val="00841DED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1">
    <w:name w:val="A1"/>
    <w:uiPriority w:val="99"/>
    <w:rsid w:val="00841DED"/>
    <w:rPr>
      <w:rFonts w:cs="Aller"/>
      <w:color w:val="000000"/>
      <w:sz w:val="18"/>
      <w:szCs w:val="18"/>
    </w:rPr>
  </w:style>
  <w:style w:type="character" w:customStyle="1" w:styleId="A8">
    <w:name w:val="A8"/>
    <w:uiPriority w:val="99"/>
    <w:rsid w:val="00841DED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9">
    <w:name w:val="A9"/>
    <w:uiPriority w:val="99"/>
    <w:rsid w:val="00841DED"/>
    <w:rPr>
      <w:rFonts w:cs="HelveticaNeueLT Std Thin"/>
      <w:color w:val="000000"/>
      <w:sz w:val="17"/>
      <w:szCs w:val="17"/>
    </w:rPr>
  </w:style>
  <w:style w:type="character" w:customStyle="1" w:styleId="A10">
    <w:name w:val="A10"/>
    <w:uiPriority w:val="99"/>
    <w:rsid w:val="00841DED"/>
    <w:rPr>
      <w:rFonts w:cs="HelveticaNeueLT Std Thin"/>
      <w:color w:val="000000"/>
      <w:sz w:val="10"/>
      <w:szCs w:val="10"/>
    </w:rPr>
  </w:style>
  <w:style w:type="table" w:customStyle="1" w:styleId="TableGrid">
    <w:name w:val="TableGrid"/>
    <w:rsid w:val="000D564E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71A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700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ED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1DE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841DED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11">
    <w:name w:val="A11"/>
    <w:uiPriority w:val="99"/>
    <w:rsid w:val="00841DED"/>
    <w:rPr>
      <w:rFonts w:cs="Aller"/>
      <w:color w:val="000000"/>
      <w:sz w:val="17"/>
      <w:szCs w:val="17"/>
    </w:rPr>
  </w:style>
  <w:style w:type="character" w:customStyle="1" w:styleId="A12">
    <w:name w:val="A12"/>
    <w:uiPriority w:val="99"/>
    <w:rsid w:val="00841DED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1">
    <w:name w:val="A1"/>
    <w:uiPriority w:val="99"/>
    <w:rsid w:val="00841DED"/>
    <w:rPr>
      <w:rFonts w:cs="Aller"/>
      <w:color w:val="000000"/>
      <w:sz w:val="18"/>
      <w:szCs w:val="18"/>
    </w:rPr>
  </w:style>
  <w:style w:type="character" w:customStyle="1" w:styleId="A8">
    <w:name w:val="A8"/>
    <w:uiPriority w:val="99"/>
    <w:rsid w:val="00841DED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9">
    <w:name w:val="A9"/>
    <w:uiPriority w:val="99"/>
    <w:rsid w:val="00841DED"/>
    <w:rPr>
      <w:rFonts w:cs="HelveticaNeueLT Std Thin"/>
      <w:color w:val="000000"/>
      <w:sz w:val="17"/>
      <w:szCs w:val="17"/>
    </w:rPr>
  </w:style>
  <w:style w:type="character" w:customStyle="1" w:styleId="A10">
    <w:name w:val="A10"/>
    <w:uiPriority w:val="99"/>
    <w:rsid w:val="00841DED"/>
    <w:rPr>
      <w:rFonts w:cs="HelveticaNeueLT Std Thin"/>
      <w:color w:val="000000"/>
      <w:sz w:val="10"/>
      <w:szCs w:val="10"/>
    </w:rPr>
  </w:style>
  <w:style w:type="table" w:customStyle="1" w:styleId="TableGrid">
    <w:name w:val="TableGrid"/>
    <w:rsid w:val="000D564E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71A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700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3707</Words>
  <Characters>20393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PABLO</cp:lastModifiedBy>
  <cp:revision>5</cp:revision>
  <dcterms:created xsi:type="dcterms:W3CDTF">2016-09-01T15:12:00Z</dcterms:created>
  <dcterms:modified xsi:type="dcterms:W3CDTF">2016-10-19T22:33:00Z</dcterms:modified>
</cp:coreProperties>
</file>